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10951" w14:textId="312FACBA" w:rsidR="002C2F40" w:rsidRDefault="002C2F40" w:rsidP="00BA183F">
      <w:pPr>
        <w:spacing w:line="240" w:lineRule="exact"/>
        <w:ind w:left="-90"/>
        <w:rPr>
          <w:rFonts w:ascii="Lato" w:eastAsia="Lato" w:hAnsi="Lato" w:cs="Lato"/>
          <w:b/>
          <w:sz w:val="22"/>
          <w:szCs w:val="22"/>
        </w:rPr>
      </w:pPr>
      <w:bookmarkStart w:id="0" w:name="_GoBack"/>
      <w:bookmarkEnd w:id="0"/>
      <w:r>
        <w:rPr>
          <w:noProof/>
        </w:rPr>
        <w:drawing>
          <wp:anchor distT="0" distB="0" distL="114300" distR="114300" simplePos="0" relativeHeight="251661312" behindDoc="1" locked="0" layoutInCell="1" allowOverlap="1" wp14:anchorId="3F4E7764" wp14:editId="370DB9EE">
            <wp:simplePos x="0" y="0"/>
            <wp:positionH relativeFrom="margin">
              <wp:posOffset>10633</wp:posOffset>
            </wp:positionH>
            <wp:positionV relativeFrom="paragraph">
              <wp:posOffset>152770</wp:posOffset>
            </wp:positionV>
            <wp:extent cx="1955800" cy="3540125"/>
            <wp:effectExtent l="323850" t="152400" r="311150" b="155575"/>
            <wp:wrapTight wrapText="bothSides">
              <wp:wrapPolygon edited="0">
                <wp:start x="19089" y="-263"/>
                <wp:lineTo x="1862" y="-1861"/>
                <wp:lineTo x="1225" y="-35"/>
                <wp:lineTo x="-14" y="-167"/>
                <wp:lineTo x="-876" y="3529"/>
                <wp:lineTo x="-998" y="16774"/>
                <wp:lineTo x="-172" y="16862"/>
                <wp:lineTo x="-667" y="20124"/>
                <wp:lineTo x="214" y="21283"/>
                <wp:lineTo x="341" y="21533"/>
                <wp:lineTo x="2200" y="21731"/>
                <wp:lineTo x="2487" y="21525"/>
                <wp:lineTo x="8057" y="21526"/>
                <wp:lineTo x="21502" y="21064"/>
                <wp:lineTo x="21726" y="19194"/>
                <wp:lineTo x="21796" y="11626"/>
                <wp:lineTo x="21607" y="9712"/>
                <wp:lineTo x="21677" y="2143"/>
                <wp:lineTo x="21361" y="-21"/>
                <wp:lineTo x="19089" y="-2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5800" cy="35401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39851EE" w14:textId="6FC2FB9E" w:rsidR="002C2F40" w:rsidRDefault="002C2F40" w:rsidP="002C2F40">
      <w:pPr>
        <w:jc w:val="center"/>
        <w:rPr>
          <w:rFonts w:ascii="Lato Black" w:hAnsi="Lato Black"/>
          <w:b/>
          <w:i/>
          <w:smallCaps/>
          <w:sz w:val="36"/>
          <w:szCs w:val="36"/>
        </w:rPr>
      </w:pPr>
      <w:r w:rsidRPr="00BC7D3C">
        <w:rPr>
          <w:rFonts w:ascii="Lato Black" w:hAnsi="Lato Black"/>
          <w:b/>
          <w:i/>
          <w:smallCaps/>
          <w:sz w:val="36"/>
          <w:szCs w:val="36"/>
        </w:rPr>
        <w:t>Easter Memorials</w:t>
      </w:r>
    </w:p>
    <w:p w14:paraId="158C01C9" w14:textId="77777777" w:rsidR="002C2F40" w:rsidRPr="00BC7D3C" w:rsidRDefault="002C2F40" w:rsidP="002C2F40">
      <w:pPr>
        <w:jc w:val="center"/>
        <w:rPr>
          <w:rFonts w:ascii="Lato Black" w:hAnsi="Lato Black"/>
          <w:b/>
          <w:i/>
          <w:smallCaps/>
          <w:sz w:val="36"/>
          <w:szCs w:val="36"/>
        </w:rPr>
      </w:pPr>
    </w:p>
    <w:p w14:paraId="372D4C32" w14:textId="77777777" w:rsidR="002C2F40" w:rsidRPr="00BC7D3C" w:rsidRDefault="002C2F40" w:rsidP="002C2F40">
      <w:pPr>
        <w:jc w:val="center"/>
        <w:rPr>
          <w:rFonts w:ascii="Lato" w:hAnsi="Lato"/>
          <w:sz w:val="8"/>
          <w:szCs w:val="8"/>
        </w:rPr>
      </w:pPr>
    </w:p>
    <w:p w14:paraId="5FD0DB46" w14:textId="77777777" w:rsidR="002C2F40" w:rsidRDefault="002C2F40" w:rsidP="002C2F40">
      <w:pPr>
        <w:rPr>
          <w:rFonts w:ascii="Lato" w:hAnsi="Lato"/>
        </w:rPr>
      </w:pPr>
      <w:r w:rsidRPr="0061485F">
        <w:rPr>
          <w:rFonts w:ascii="Lato" w:hAnsi="Lato"/>
          <w:sz w:val="22"/>
          <w:szCs w:val="22"/>
        </w:rPr>
        <w:t xml:space="preserve">ELC welcomes your memorial and honoring donations through </w:t>
      </w:r>
      <w:r w:rsidRPr="0061485F">
        <w:rPr>
          <w:rFonts w:ascii="Lato Black" w:hAnsi="Lato Black"/>
          <w:b/>
          <w:sz w:val="22"/>
          <w:szCs w:val="22"/>
        </w:rPr>
        <w:t>Sunday,</w:t>
      </w:r>
      <w:r w:rsidRPr="0061485F">
        <w:rPr>
          <w:rFonts w:ascii="Lato" w:hAnsi="Lato"/>
          <w:b/>
          <w:sz w:val="22"/>
          <w:szCs w:val="22"/>
        </w:rPr>
        <w:t xml:space="preserve"> </w:t>
      </w:r>
      <w:r w:rsidRPr="0061485F">
        <w:rPr>
          <w:rFonts w:ascii="Lato Black" w:hAnsi="Lato Black"/>
          <w:b/>
          <w:sz w:val="22"/>
          <w:szCs w:val="22"/>
        </w:rPr>
        <w:t>March 24th</w:t>
      </w:r>
      <w:r w:rsidRPr="0061485F">
        <w:rPr>
          <w:rFonts w:ascii="Lato" w:hAnsi="Lato"/>
          <w:b/>
          <w:sz w:val="22"/>
          <w:szCs w:val="22"/>
        </w:rPr>
        <w:t xml:space="preserve"> </w:t>
      </w:r>
      <w:r w:rsidRPr="0061485F">
        <w:rPr>
          <w:rFonts w:ascii="Lato" w:hAnsi="Lato"/>
          <w:sz w:val="22"/>
          <w:szCs w:val="22"/>
        </w:rPr>
        <w:t>for the dual purpose of purchasing flowers to adorn the altar for the Easter Sunday festival services and also to help feed the hungry in parts of the world where the need is greatest. After purchasing the lilies to decorate the altar on Easter, ELC sends all contributions to ELCA World Hunger Appeal. The amount of each memorial is your personal decision</w:t>
      </w:r>
      <w:r w:rsidRPr="002F1C23">
        <w:rPr>
          <w:rFonts w:ascii="Lato" w:hAnsi="Lato"/>
        </w:rPr>
        <w:t xml:space="preserve">. </w:t>
      </w:r>
    </w:p>
    <w:p w14:paraId="6A7906B6" w14:textId="77777777" w:rsidR="002C2F40" w:rsidRDefault="002C2F40" w:rsidP="002C2F40">
      <w:pPr>
        <w:rPr>
          <w:rFonts w:ascii="Lato" w:hAnsi="Lato"/>
        </w:rPr>
      </w:pPr>
    </w:p>
    <w:p w14:paraId="40035EBE" w14:textId="77777777" w:rsidR="002C2F40" w:rsidRDefault="002C2F40" w:rsidP="002C2F40">
      <w:pPr>
        <w:rPr>
          <w:rFonts w:ascii="Lato" w:hAnsi="Lato"/>
        </w:rPr>
      </w:pPr>
    </w:p>
    <w:p w14:paraId="3540F960" w14:textId="77777777" w:rsidR="002C2F40" w:rsidRDefault="002C2F40" w:rsidP="002C2F40">
      <w:pPr>
        <w:jc w:val="center"/>
        <w:rPr>
          <w:rFonts w:ascii="Lato" w:hAnsi="Lato"/>
          <w:sz w:val="26"/>
        </w:rPr>
      </w:pPr>
    </w:p>
    <w:p w14:paraId="61822DC9" w14:textId="77777777" w:rsidR="002C2F40" w:rsidRDefault="002C2F40" w:rsidP="002C2F40">
      <w:pPr>
        <w:jc w:val="center"/>
        <w:rPr>
          <w:rFonts w:ascii="Lato" w:hAnsi="Lato"/>
          <w:sz w:val="26"/>
        </w:rPr>
      </w:pPr>
    </w:p>
    <w:p w14:paraId="1D57D96D" w14:textId="77777777" w:rsidR="002C2F40" w:rsidRDefault="002C2F40" w:rsidP="002C2F40">
      <w:pPr>
        <w:jc w:val="center"/>
        <w:rPr>
          <w:rFonts w:ascii="Lato" w:hAnsi="Lato"/>
          <w:sz w:val="26"/>
        </w:rPr>
      </w:pPr>
    </w:p>
    <w:p w14:paraId="18AB97DE" w14:textId="5A23754C" w:rsidR="002C2F40" w:rsidRDefault="002C2F40" w:rsidP="002C2F40">
      <w:pPr>
        <w:jc w:val="center"/>
        <w:rPr>
          <w:rFonts w:ascii="Lato" w:hAnsi="Lato"/>
          <w:sz w:val="26"/>
        </w:rPr>
      </w:pPr>
      <w:r w:rsidRPr="00944796">
        <w:rPr>
          <w:rFonts w:ascii="Lato" w:hAnsi="Lato"/>
          <w:sz w:val="26"/>
        </w:rPr>
        <w:t xml:space="preserve">This gift is </w:t>
      </w:r>
      <w:r w:rsidRPr="00944796">
        <w:rPr>
          <w:rFonts w:ascii="Lato" w:hAnsi="Lato"/>
          <w:sz w:val="26"/>
          <w:u w:val="single"/>
        </w:rPr>
        <w:tab/>
      </w:r>
      <w:r w:rsidRPr="00944796">
        <w:rPr>
          <w:rFonts w:ascii="Lato" w:hAnsi="Lato"/>
          <w:sz w:val="26"/>
          <w:u w:val="single"/>
        </w:rPr>
        <w:tab/>
      </w:r>
      <w:r w:rsidRPr="00944796">
        <w:rPr>
          <w:rFonts w:ascii="Lato" w:hAnsi="Lato"/>
          <w:sz w:val="26"/>
        </w:rPr>
        <w:t xml:space="preserve">in memory </w:t>
      </w:r>
      <w:r w:rsidRPr="00944796">
        <w:rPr>
          <w:rFonts w:ascii="Lato" w:hAnsi="Lato"/>
          <w:b/>
          <w:sz w:val="26"/>
        </w:rPr>
        <w:t>or</w:t>
      </w:r>
      <w:r w:rsidRPr="00944796">
        <w:rPr>
          <w:rFonts w:ascii="Lato" w:hAnsi="Lato"/>
          <w:sz w:val="26"/>
        </w:rPr>
        <w:t xml:space="preserve"> </w:t>
      </w:r>
      <w:r w:rsidRPr="00944796">
        <w:rPr>
          <w:rFonts w:ascii="Lato" w:hAnsi="Lato"/>
          <w:sz w:val="26"/>
          <w:u w:val="single"/>
        </w:rPr>
        <w:tab/>
        <w:t xml:space="preserve">     </w:t>
      </w:r>
      <w:r w:rsidRPr="00944796">
        <w:rPr>
          <w:rFonts w:ascii="Lato" w:hAnsi="Lato"/>
          <w:sz w:val="26"/>
        </w:rPr>
        <w:t xml:space="preserve"> in honor of:</w:t>
      </w:r>
    </w:p>
    <w:p w14:paraId="09EDD7C6" w14:textId="77777777" w:rsidR="002C2F40" w:rsidRPr="001C038A" w:rsidRDefault="002C2F40" w:rsidP="002C2F40">
      <w:pPr>
        <w:jc w:val="center"/>
        <w:rPr>
          <w:rFonts w:ascii="Lato" w:hAnsi="Lato"/>
          <w:sz w:val="12"/>
          <w:szCs w:val="12"/>
        </w:rPr>
      </w:pPr>
    </w:p>
    <w:p w14:paraId="047B7C48" w14:textId="77777777" w:rsidR="002C2F40" w:rsidRDefault="002C2F40" w:rsidP="002C2F40">
      <w:pPr>
        <w:jc w:val="center"/>
        <w:rPr>
          <w:rFonts w:ascii="Lato" w:hAnsi="Lato"/>
          <w:i/>
          <w:sz w:val="26"/>
        </w:rPr>
      </w:pPr>
      <w:r w:rsidRPr="00944796">
        <w:rPr>
          <w:rFonts w:ascii="Lato" w:hAnsi="Lato"/>
          <w:i/>
          <w:sz w:val="26"/>
        </w:rPr>
        <w:t>(please check one of the above blanks)</w:t>
      </w:r>
    </w:p>
    <w:p w14:paraId="105B9639" w14:textId="77777777" w:rsidR="002C2F40" w:rsidRPr="00944796" w:rsidRDefault="002C2F40" w:rsidP="002C2F40">
      <w:pPr>
        <w:jc w:val="center"/>
        <w:rPr>
          <w:rFonts w:ascii="Lato" w:hAnsi="Lato"/>
          <w:i/>
          <w:sz w:val="26"/>
        </w:rPr>
      </w:pPr>
    </w:p>
    <w:p w14:paraId="249EC7CC" w14:textId="77777777" w:rsidR="002C2F40" w:rsidRPr="00944796" w:rsidRDefault="002C2F40" w:rsidP="002C2F40">
      <w:pPr>
        <w:rPr>
          <w:rFonts w:ascii="Lato" w:hAnsi="Lato"/>
          <w:sz w:val="26"/>
          <w:u w:val="single"/>
        </w:rPr>
      </w:pP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p>
    <w:p w14:paraId="7A63B4B3" w14:textId="77777777" w:rsidR="002C2F40" w:rsidRPr="00944796" w:rsidRDefault="002C2F40" w:rsidP="002C2F40">
      <w:pPr>
        <w:rPr>
          <w:rFonts w:ascii="Lato" w:hAnsi="Lato"/>
          <w:sz w:val="26"/>
          <w:u w:val="single"/>
        </w:rPr>
      </w:pPr>
    </w:p>
    <w:p w14:paraId="5E181DD4" w14:textId="77777777" w:rsidR="002C2F40" w:rsidRPr="00944796" w:rsidRDefault="002C2F40" w:rsidP="002C2F40">
      <w:pPr>
        <w:rPr>
          <w:rFonts w:ascii="Lato" w:hAnsi="Lato"/>
          <w:sz w:val="26"/>
          <w:u w:val="single"/>
        </w:rPr>
      </w:pP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p>
    <w:p w14:paraId="5E3D2FF2" w14:textId="77777777" w:rsidR="002C2F40" w:rsidRPr="00944796" w:rsidRDefault="002C2F40" w:rsidP="002C2F40">
      <w:pPr>
        <w:rPr>
          <w:rFonts w:ascii="Lato" w:hAnsi="Lato"/>
          <w:sz w:val="26"/>
          <w:u w:val="single"/>
        </w:rPr>
      </w:pPr>
    </w:p>
    <w:p w14:paraId="6C654043" w14:textId="77777777" w:rsidR="002C2F40" w:rsidRPr="00944796" w:rsidRDefault="002C2F40" w:rsidP="002C2F40">
      <w:pPr>
        <w:rPr>
          <w:rFonts w:ascii="Lato" w:hAnsi="Lato"/>
          <w:sz w:val="26"/>
          <w:u w:val="single"/>
        </w:rPr>
      </w:pP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p>
    <w:p w14:paraId="035F3305" w14:textId="77777777" w:rsidR="002C2F40" w:rsidRPr="00944796" w:rsidRDefault="002C2F40" w:rsidP="002C2F40">
      <w:pPr>
        <w:rPr>
          <w:rFonts w:ascii="Lato" w:hAnsi="Lato"/>
          <w:sz w:val="26"/>
          <w:u w:val="single"/>
        </w:rPr>
      </w:pPr>
    </w:p>
    <w:p w14:paraId="7634F0D9" w14:textId="77777777" w:rsidR="002C2F40" w:rsidRPr="00944796" w:rsidRDefault="002C2F40" w:rsidP="002C2F40">
      <w:pPr>
        <w:rPr>
          <w:rFonts w:ascii="Lato" w:hAnsi="Lato"/>
          <w:sz w:val="26"/>
          <w:u w:val="single"/>
        </w:rPr>
      </w:pPr>
      <w:r w:rsidRPr="00944796">
        <w:rPr>
          <w:rFonts w:ascii="Lato" w:hAnsi="Lato"/>
          <w:sz w:val="26"/>
        </w:rPr>
        <w:t xml:space="preserve">Given by </w:t>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p>
    <w:p w14:paraId="6808B136" w14:textId="77777777" w:rsidR="002C2F40" w:rsidRPr="00944796" w:rsidRDefault="002C2F40" w:rsidP="002C2F40">
      <w:pPr>
        <w:rPr>
          <w:rFonts w:ascii="Lato" w:hAnsi="Lato"/>
          <w:sz w:val="26"/>
          <w:u w:val="single"/>
        </w:rPr>
      </w:pPr>
    </w:p>
    <w:p w14:paraId="3083528A" w14:textId="77777777" w:rsidR="002C2F40" w:rsidRDefault="002C2F40" w:rsidP="002C2F40">
      <w:pPr>
        <w:rPr>
          <w:rFonts w:ascii="Lato" w:hAnsi="Lato"/>
          <w:sz w:val="26"/>
          <w:u w:val="single"/>
        </w:rPr>
      </w:pPr>
      <w:r w:rsidRPr="00944796">
        <w:rPr>
          <w:rFonts w:ascii="Lato" w:hAnsi="Lato"/>
          <w:sz w:val="26"/>
        </w:rPr>
        <w:t>Envelope #</w:t>
      </w:r>
      <w:r w:rsidRPr="00944796">
        <w:rPr>
          <w:rFonts w:ascii="Lato" w:hAnsi="Lato"/>
          <w:sz w:val="26"/>
          <w:u w:val="single"/>
        </w:rPr>
        <w:tab/>
      </w:r>
      <w:r w:rsidRPr="00944796">
        <w:rPr>
          <w:rFonts w:ascii="Lato" w:hAnsi="Lato"/>
          <w:sz w:val="26"/>
          <w:u w:val="single"/>
        </w:rPr>
        <w:tab/>
      </w:r>
      <w:r w:rsidRPr="00944796">
        <w:rPr>
          <w:rFonts w:ascii="Lato" w:hAnsi="Lato"/>
          <w:sz w:val="26"/>
        </w:rPr>
        <w:tab/>
      </w:r>
      <w:r w:rsidRPr="00944796">
        <w:rPr>
          <w:rFonts w:ascii="Lato" w:hAnsi="Lato"/>
          <w:sz w:val="26"/>
        </w:rPr>
        <w:tab/>
        <w:t>Amount: $</w:t>
      </w:r>
      <w:r w:rsidRPr="00944796">
        <w:rPr>
          <w:rFonts w:ascii="Lato" w:hAnsi="Lato"/>
          <w:sz w:val="26"/>
          <w:u w:val="single"/>
        </w:rPr>
        <w:tab/>
      </w:r>
      <w:r w:rsidRPr="00944796">
        <w:rPr>
          <w:rFonts w:ascii="Lato" w:hAnsi="Lato"/>
          <w:sz w:val="26"/>
          <w:u w:val="single"/>
        </w:rPr>
        <w:tab/>
      </w:r>
    </w:p>
    <w:p w14:paraId="39023D84" w14:textId="77777777" w:rsidR="002C2F40" w:rsidRDefault="002C2F40" w:rsidP="002C2F40">
      <w:pPr>
        <w:rPr>
          <w:rFonts w:ascii="Lato" w:hAnsi="Lato"/>
          <w:sz w:val="12"/>
          <w:szCs w:val="12"/>
          <w:u w:val="single"/>
        </w:rPr>
      </w:pPr>
    </w:p>
    <w:p w14:paraId="25FED270" w14:textId="77777777" w:rsidR="002C2F40" w:rsidRDefault="002C2F40" w:rsidP="002C2F40">
      <w:pPr>
        <w:rPr>
          <w:rFonts w:ascii="Lato" w:hAnsi="Lato"/>
          <w:sz w:val="12"/>
          <w:szCs w:val="12"/>
          <w:u w:val="single"/>
        </w:rPr>
      </w:pPr>
    </w:p>
    <w:p w14:paraId="3BDBD23A" w14:textId="77777777" w:rsidR="002C2F40" w:rsidRDefault="002C2F40" w:rsidP="002C2F40">
      <w:pPr>
        <w:tabs>
          <w:tab w:val="left" w:pos="3420"/>
        </w:tabs>
        <w:spacing w:line="240" w:lineRule="exact"/>
        <w:ind w:left="-90"/>
        <w:jc w:val="center"/>
        <w:rPr>
          <w:rFonts w:ascii="Lato" w:hAnsi="Lato"/>
          <w:b/>
          <w:sz w:val="21"/>
          <w:szCs w:val="21"/>
        </w:rPr>
      </w:pPr>
      <w:r w:rsidRPr="00944796">
        <w:rPr>
          <w:rFonts w:ascii="Lato" w:hAnsi="Lato"/>
          <w:b/>
          <w:i/>
        </w:rPr>
        <w:t>Please return this form on or before Sunday,</w:t>
      </w:r>
      <w:r>
        <w:rPr>
          <w:rFonts w:ascii="Lato" w:hAnsi="Lato"/>
          <w:b/>
          <w:i/>
        </w:rPr>
        <w:t xml:space="preserve"> March 24th</w:t>
      </w:r>
    </w:p>
    <w:p w14:paraId="6048E02D" w14:textId="1CA8E098" w:rsidR="002C2F40" w:rsidRPr="002C2F40" w:rsidRDefault="002C2F40" w:rsidP="0061485F">
      <w:pPr>
        <w:jc w:val="center"/>
        <w:rPr>
          <w:rFonts w:ascii="Lato Black" w:hAnsi="Lato Black"/>
          <w:b/>
          <w:i/>
          <w:smallCaps/>
          <w:sz w:val="22"/>
          <w:szCs w:val="22"/>
        </w:rPr>
      </w:pPr>
      <w:r>
        <w:rPr>
          <w:noProof/>
        </w:rPr>
        <w:lastRenderedPageBreak/>
        <w:drawing>
          <wp:anchor distT="0" distB="0" distL="114300" distR="114300" simplePos="0" relativeHeight="251659264" behindDoc="1" locked="0" layoutInCell="1" allowOverlap="1" wp14:anchorId="1F845E31" wp14:editId="21BE7D77">
            <wp:simplePos x="0" y="0"/>
            <wp:positionH relativeFrom="page">
              <wp:posOffset>255181</wp:posOffset>
            </wp:positionH>
            <wp:positionV relativeFrom="paragraph">
              <wp:posOffset>120503</wp:posOffset>
            </wp:positionV>
            <wp:extent cx="1955800" cy="3540125"/>
            <wp:effectExtent l="0" t="0" r="6350" b="3175"/>
            <wp:wrapTight wrapText="bothSides">
              <wp:wrapPolygon edited="0">
                <wp:start x="842" y="0"/>
                <wp:lineTo x="0" y="232"/>
                <wp:lineTo x="0" y="21387"/>
                <wp:lineTo x="842" y="21503"/>
                <wp:lineTo x="20618" y="21503"/>
                <wp:lineTo x="21460" y="21387"/>
                <wp:lineTo x="21460" y="232"/>
                <wp:lineTo x="20618" y="0"/>
                <wp:lineTo x="84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5800" cy="35401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2C46879" w14:textId="12388090" w:rsidR="0061485F" w:rsidRDefault="0061485F" w:rsidP="0061485F">
      <w:pPr>
        <w:jc w:val="center"/>
        <w:rPr>
          <w:rFonts w:ascii="Lato Black" w:hAnsi="Lato Black"/>
          <w:b/>
          <w:i/>
          <w:smallCaps/>
          <w:sz w:val="36"/>
          <w:szCs w:val="36"/>
        </w:rPr>
      </w:pPr>
      <w:r w:rsidRPr="00BC7D3C">
        <w:rPr>
          <w:rFonts w:ascii="Lato Black" w:hAnsi="Lato Black"/>
          <w:b/>
          <w:i/>
          <w:smallCaps/>
          <w:sz w:val="36"/>
          <w:szCs w:val="36"/>
        </w:rPr>
        <w:t>Easter Memorials</w:t>
      </w:r>
    </w:p>
    <w:p w14:paraId="48E7BDEE" w14:textId="77777777" w:rsidR="0061485F" w:rsidRPr="00BC7D3C" w:rsidRDefault="0061485F" w:rsidP="0061485F">
      <w:pPr>
        <w:jc w:val="center"/>
        <w:rPr>
          <w:rFonts w:ascii="Lato Black" w:hAnsi="Lato Black"/>
          <w:b/>
          <w:i/>
          <w:smallCaps/>
          <w:sz w:val="36"/>
          <w:szCs w:val="36"/>
        </w:rPr>
      </w:pPr>
    </w:p>
    <w:p w14:paraId="33E8BCD4" w14:textId="77777777" w:rsidR="0061485F" w:rsidRPr="00BC7D3C" w:rsidRDefault="0061485F" w:rsidP="0061485F">
      <w:pPr>
        <w:jc w:val="center"/>
        <w:rPr>
          <w:rFonts w:ascii="Lato" w:hAnsi="Lato"/>
          <w:sz w:val="8"/>
          <w:szCs w:val="8"/>
        </w:rPr>
      </w:pPr>
    </w:p>
    <w:p w14:paraId="02A0E6D0" w14:textId="77777777" w:rsidR="0061485F" w:rsidRDefault="0061485F" w:rsidP="0061485F">
      <w:pPr>
        <w:rPr>
          <w:rFonts w:ascii="Lato" w:hAnsi="Lato"/>
        </w:rPr>
      </w:pPr>
      <w:r w:rsidRPr="0061485F">
        <w:rPr>
          <w:rFonts w:ascii="Lato" w:hAnsi="Lato"/>
          <w:sz w:val="22"/>
          <w:szCs w:val="22"/>
        </w:rPr>
        <w:t xml:space="preserve">ELC welcomes your memorial and honoring donations through </w:t>
      </w:r>
      <w:r w:rsidRPr="0061485F">
        <w:rPr>
          <w:rFonts w:ascii="Lato Black" w:hAnsi="Lato Black"/>
          <w:b/>
          <w:sz w:val="22"/>
          <w:szCs w:val="22"/>
        </w:rPr>
        <w:t>Sunday,</w:t>
      </w:r>
      <w:r w:rsidRPr="0061485F">
        <w:rPr>
          <w:rFonts w:ascii="Lato" w:hAnsi="Lato"/>
          <w:b/>
          <w:sz w:val="22"/>
          <w:szCs w:val="22"/>
        </w:rPr>
        <w:t xml:space="preserve"> </w:t>
      </w:r>
      <w:r w:rsidRPr="0061485F">
        <w:rPr>
          <w:rFonts w:ascii="Lato Black" w:hAnsi="Lato Black"/>
          <w:b/>
          <w:sz w:val="22"/>
          <w:szCs w:val="22"/>
        </w:rPr>
        <w:t>March 24th</w:t>
      </w:r>
      <w:r w:rsidRPr="0061485F">
        <w:rPr>
          <w:rFonts w:ascii="Lato" w:hAnsi="Lato"/>
          <w:b/>
          <w:sz w:val="22"/>
          <w:szCs w:val="22"/>
        </w:rPr>
        <w:t xml:space="preserve"> </w:t>
      </w:r>
      <w:r w:rsidRPr="0061485F">
        <w:rPr>
          <w:rFonts w:ascii="Lato" w:hAnsi="Lato"/>
          <w:sz w:val="22"/>
          <w:szCs w:val="22"/>
        </w:rPr>
        <w:t>for the dual purpose of purchasing flowers to adorn the altar for the Easter Sunday festival services and also to help feed the hungry in parts of the world where the need is greatest. After purchasing the lilies to decorate the altar on Easter, ELC sends all contributions to ELCA World Hunger Appeal. The amount of each memorial is your personal decision</w:t>
      </w:r>
      <w:r w:rsidRPr="002F1C23">
        <w:rPr>
          <w:rFonts w:ascii="Lato" w:hAnsi="Lato"/>
        </w:rPr>
        <w:t xml:space="preserve">. </w:t>
      </w:r>
    </w:p>
    <w:p w14:paraId="71C36C36" w14:textId="77777777" w:rsidR="0061485F" w:rsidRDefault="0061485F" w:rsidP="0061485F">
      <w:pPr>
        <w:rPr>
          <w:rFonts w:ascii="Lato" w:hAnsi="Lato"/>
        </w:rPr>
      </w:pPr>
    </w:p>
    <w:p w14:paraId="711B4BBA" w14:textId="77777777" w:rsidR="0061485F" w:rsidRDefault="0061485F" w:rsidP="0061485F">
      <w:pPr>
        <w:rPr>
          <w:rFonts w:ascii="Lato" w:hAnsi="Lato"/>
        </w:rPr>
      </w:pPr>
    </w:p>
    <w:p w14:paraId="3F3515EE" w14:textId="77777777" w:rsidR="0061485F" w:rsidRDefault="0061485F" w:rsidP="0061485F">
      <w:pPr>
        <w:rPr>
          <w:rFonts w:ascii="Lato" w:hAnsi="Lato"/>
        </w:rPr>
      </w:pPr>
    </w:p>
    <w:p w14:paraId="729732EF" w14:textId="77777777" w:rsidR="0061485F" w:rsidRPr="002F1C23" w:rsidRDefault="0061485F" w:rsidP="0061485F">
      <w:pPr>
        <w:rPr>
          <w:rFonts w:ascii="Lato" w:hAnsi="Lato"/>
        </w:rPr>
      </w:pPr>
    </w:p>
    <w:p w14:paraId="2D89F51C" w14:textId="23E01227" w:rsidR="0061485F" w:rsidRDefault="0061485F" w:rsidP="0061485F">
      <w:pPr>
        <w:jc w:val="center"/>
        <w:rPr>
          <w:rFonts w:ascii="Lato" w:hAnsi="Lato"/>
          <w:sz w:val="26"/>
        </w:rPr>
      </w:pPr>
    </w:p>
    <w:p w14:paraId="6625266D" w14:textId="77777777" w:rsidR="002C2F40" w:rsidRDefault="002C2F40" w:rsidP="0061485F">
      <w:pPr>
        <w:jc w:val="center"/>
        <w:rPr>
          <w:rFonts w:ascii="Lato" w:hAnsi="Lato"/>
          <w:sz w:val="26"/>
        </w:rPr>
      </w:pPr>
    </w:p>
    <w:p w14:paraId="49D2DF13" w14:textId="77777777" w:rsidR="0061485F" w:rsidRDefault="0061485F" w:rsidP="0061485F">
      <w:pPr>
        <w:jc w:val="center"/>
        <w:rPr>
          <w:rFonts w:ascii="Lato" w:hAnsi="Lato"/>
          <w:sz w:val="26"/>
        </w:rPr>
      </w:pPr>
    </w:p>
    <w:p w14:paraId="208CF76F" w14:textId="77777777" w:rsidR="0061485F" w:rsidRDefault="0061485F" w:rsidP="0061485F">
      <w:pPr>
        <w:jc w:val="center"/>
        <w:rPr>
          <w:rFonts w:ascii="Lato" w:hAnsi="Lato"/>
          <w:sz w:val="26"/>
        </w:rPr>
      </w:pPr>
      <w:r w:rsidRPr="00944796">
        <w:rPr>
          <w:rFonts w:ascii="Lato" w:hAnsi="Lato"/>
          <w:sz w:val="26"/>
        </w:rPr>
        <w:t xml:space="preserve">This gift is </w:t>
      </w:r>
      <w:r w:rsidRPr="00944796">
        <w:rPr>
          <w:rFonts w:ascii="Lato" w:hAnsi="Lato"/>
          <w:sz w:val="26"/>
          <w:u w:val="single"/>
        </w:rPr>
        <w:tab/>
      </w:r>
      <w:r w:rsidRPr="00944796">
        <w:rPr>
          <w:rFonts w:ascii="Lato" w:hAnsi="Lato"/>
          <w:sz w:val="26"/>
          <w:u w:val="single"/>
        </w:rPr>
        <w:tab/>
      </w:r>
      <w:r w:rsidRPr="00944796">
        <w:rPr>
          <w:rFonts w:ascii="Lato" w:hAnsi="Lato"/>
          <w:sz w:val="26"/>
        </w:rPr>
        <w:t xml:space="preserve">in memory </w:t>
      </w:r>
      <w:r w:rsidRPr="00944796">
        <w:rPr>
          <w:rFonts w:ascii="Lato" w:hAnsi="Lato"/>
          <w:b/>
          <w:sz w:val="26"/>
        </w:rPr>
        <w:t>or</w:t>
      </w:r>
      <w:r w:rsidRPr="00944796">
        <w:rPr>
          <w:rFonts w:ascii="Lato" w:hAnsi="Lato"/>
          <w:sz w:val="26"/>
        </w:rPr>
        <w:t xml:space="preserve"> </w:t>
      </w:r>
      <w:r w:rsidRPr="00944796">
        <w:rPr>
          <w:rFonts w:ascii="Lato" w:hAnsi="Lato"/>
          <w:sz w:val="26"/>
          <w:u w:val="single"/>
        </w:rPr>
        <w:tab/>
        <w:t xml:space="preserve">     </w:t>
      </w:r>
      <w:r w:rsidRPr="00944796">
        <w:rPr>
          <w:rFonts w:ascii="Lato" w:hAnsi="Lato"/>
          <w:sz w:val="26"/>
        </w:rPr>
        <w:t xml:space="preserve"> in honor of:</w:t>
      </w:r>
    </w:p>
    <w:p w14:paraId="5AFD2302" w14:textId="77777777" w:rsidR="0061485F" w:rsidRPr="001C038A" w:rsidRDefault="0061485F" w:rsidP="0061485F">
      <w:pPr>
        <w:jc w:val="center"/>
        <w:rPr>
          <w:rFonts w:ascii="Lato" w:hAnsi="Lato"/>
          <w:sz w:val="12"/>
          <w:szCs w:val="12"/>
        </w:rPr>
      </w:pPr>
    </w:p>
    <w:p w14:paraId="3C34DAB8" w14:textId="77777777" w:rsidR="0061485F" w:rsidRDefault="0061485F" w:rsidP="0061485F">
      <w:pPr>
        <w:jc w:val="center"/>
        <w:rPr>
          <w:rFonts w:ascii="Lato" w:hAnsi="Lato"/>
          <w:i/>
          <w:sz w:val="26"/>
        </w:rPr>
      </w:pPr>
      <w:r w:rsidRPr="00944796">
        <w:rPr>
          <w:rFonts w:ascii="Lato" w:hAnsi="Lato"/>
          <w:i/>
          <w:sz w:val="26"/>
        </w:rPr>
        <w:t>(please check one of the above blanks)</w:t>
      </w:r>
    </w:p>
    <w:p w14:paraId="52B79A43" w14:textId="77777777" w:rsidR="0061485F" w:rsidRPr="00944796" w:rsidRDefault="0061485F" w:rsidP="0061485F">
      <w:pPr>
        <w:jc w:val="center"/>
        <w:rPr>
          <w:rFonts w:ascii="Lato" w:hAnsi="Lato"/>
          <w:i/>
          <w:sz w:val="26"/>
        </w:rPr>
      </w:pPr>
    </w:p>
    <w:p w14:paraId="68A5D8E0" w14:textId="77777777" w:rsidR="0061485F" w:rsidRPr="00944796" w:rsidRDefault="0061485F" w:rsidP="0061485F">
      <w:pPr>
        <w:rPr>
          <w:rFonts w:ascii="Lato" w:hAnsi="Lato"/>
          <w:sz w:val="26"/>
          <w:u w:val="single"/>
        </w:rPr>
      </w:pP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p>
    <w:p w14:paraId="3D7DEFBA" w14:textId="77777777" w:rsidR="0061485F" w:rsidRPr="00944796" w:rsidRDefault="0061485F" w:rsidP="0061485F">
      <w:pPr>
        <w:rPr>
          <w:rFonts w:ascii="Lato" w:hAnsi="Lato"/>
          <w:sz w:val="26"/>
          <w:u w:val="single"/>
        </w:rPr>
      </w:pPr>
    </w:p>
    <w:p w14:paraId="2362910F" w14:textId="77777777" w:rsidR="0061485F" w:rsidRPr="00944796" w:rsidRDefault="0061485F" w:rsidP="0061485F">
      <w:pPr>
        <w:rPr>
          <w:rFonts w:ascii="Lato" w:hAnsi="Lato"/>
          <w:sz w:val="26"/>
          <w:u w:val="single"/>
        </w:rPr>
      </w:pP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p>
    <w:p w14:paraId="1763A1CD" w14:textId="77777777" w:rsidR="0061485F" w:rsidRPr="00944796" w:rsidRDefault="0061485F" w:rsidP="0061485F">
      <w:pPr>
        <w:rPr>
          <w:rFonts w:ascii="Lato" w:hAnsi="Lato"/>
          <w:sz w:val="26"/>
          <w:u w:val="single"/>
        </w:rPr>
      </w:pPr>
    </w:p>
    <w:p w14:paraId="6442F589" w14:textId="77777777" w:rsidR="0061485F" w:rsidRPr="00944796" w:rsidRDefault="0061485F" w:rsidP="0061485F">
      <w:pPr>
        <w:rPr>
          <w:rFonts w:ascii="Lato" w:hAnsi="Lato"/>
          <w:sz w:val="26"/>
          <w:u w:val="single"/>
        </w:rPr>
      </w:pP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p>
    <w:p w14:paraId="77D26E38" w14:textId="77777777" w:rsidR="0061485F" w:rsidRPr="00944796" w:rsidRDefault="0061485F" w:rsidP="0061485F">
      <w:pPr>
        <w:rPr>
          <w:rFonts w:ascii="Lato" w:hAnsi="Lato"/>
          <w:sz w:val="26"/>
          <w:u w:val="single"/>
        </w:rPr>
      </w:pPr>
    </w:p>
    <w:p w14:paraId="5EDB584C" w14:textId="77777777" w:rsidR="0061485F" w:rsidRPr="00944796" w:rsidRDefault="0061485F" w:rsidP="0061485F">
      <w:pPr>
        <w:rPr>
          <w:rFonts w:ascii="Lato" w:hAnsi="Lato"/>
          <w:sz w:val="26"/>
          <w:u w:val="single"/>
        </w:rPr>
      </w:pPr>
      <w:r w:rsidRPr="00944796">
        <w:rPr>
          <w:rFonts w:ascii="Lato" w:hAnsi="Lato"/>
          <w:sz w:val="26"/>
        </w:rPr>
        <w:t xml:space="preserve">Given by </w:t>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r w:rsidRPr="00944796">
        <w:rPr>
          <w:rFonts w:ascii="Lato" w:hAnsi="Lato"/>
          <w:sz w:val="26"/>
          <w:u w:val="single"/>
        </w:rPr>
        <w:tab/>
      </w:r>
    </w:p>
    <w:p w14:paraId="1FD7427D" w14:textId="77777777" w:rsidR="0061485F" w:rsidRPr="00944796" w:rsidRDefault="0061485F" w:rsidP="0061485F">
      <w:pPr>
        <w:rPr>
          <w:rFonts w:ascii="Lato" w:hAnsi="Lato"/>
          <w:sz w:val="26"/>
          <w:u w:val="single"/>
        </w:rPr>
      </w:pPr>
    </w:p>
    <w:p w14:paraId="201E77F3" w14:textId="77777777" w:rsidR="0061485F" w:rsidRDefault="0061485F" w:rsidP="0061485F">
      <w:pPr>
        <w:rPr>
          <w:rFonts w:ascii="Lato" w:hAnsi="Lato"/>
          <w:sz w:val="26"/>
          <w:u w:val="single"/>
        </w:rPr>
      </w:pPr>
      <w:r w:rsidRPr="00944796">
        <w:rPr>
          <w:rFonts w:ascii="Lato" w:hAnsi="Lato"/>
          <w:sz w:val="26"/>
        </w:rPr>
        <w:t>Envelope #</w:t>
      </w:r>
      <w:r w:rsidRPr="00944796">
        <w:rPr>
          <w:rFonts w:ascii="Lato" w:hAnsi="Lato"/>
          <w:sz w:val="26"/>
          <w:u w:val="single"/>
        </w:rPr>
        <w:tab/>
      </w:r>
      <w:r w:rsidRPr="00944796">
        <w:rPr>
          <w:rFonts w:ascii="Lato" w:hAnsi="Lato"/>
          <w:sz w:val="26"/>
          <w:u w:val="single"/>
        </w:rPr>
        <w:tab/>
      </w:r>
      <w:r w:rsidRPr="00944796">
        <w:rPr>
          <w:rFonts w:ascii="Lato" w:hAnsi="Lato"/>
          <w:sz w:val="26"/>
        </w:rPr>
        <w:tab/>
      </w:r>
      <w:r w:rsidRPr="00944796">
        <w:rPr>
          <w:rFonts w:ascii="Lato" w:hAnsi="Lato"/>
          <w:sz w:val="26"/>
        </w:rPr>
        <w:tab/>
        <w:t>Amount: $</w:t>
      </w:r>
      <w:r w:rsidRPr="00944796">
        <w:rPr>
          <w:rFonts w:ascii="Lato" w:hAnsi="Lato"/>
          <w:sz w:val="26"/>
          <w:u w:val="single"/>
        </w:rPr>
        <w:tab/>
      </w:r>
      <w:r w:rsidRPr="00944796">
        <w:rPr>
          <w:rFonts w:ascii="Lato" w:hAnsi="Lato"/>
          <w:sz w:val="26"/>
          <w:u w:val="single"/>
        </w:rPr>
        <w:tab/>
      </w:r>
    </w:p>
    <w:p w14:paraId="4BEC6424" w14:textId="77777777" w:rsidR="0061485F" w:rsidRDefault="0061485F" w:rsidP="0061485F">
      <w:pPr>
        <w:rPr>
          <w:rFonts w:ascii="Lato" w:hAnsi="Lato"/>
          <w:sz w:val="12"/>
          <w:szCs w:val="12"/>
          <w:u w:val="single"/>
        </w:rPr>
      </w:pPr>
    </w:p>
    <w:p w14:paraId="75C794D7" w14:textId="77777777" w:rsidR="002C2F40" w:rsidRDefault="002C2F40" w:rsidP="002C2F40">
      <w:pPr>
        <w:tabs>
          <w:tab w:val="left" w:pos="3420"/>
        </w:tabs>
        <w:spacing w:line="240" w:lineRule="exact"/>
        <w:ind w:left="-90"/>
        <w:jc w:val="center"/>
        <w:rPr>
          <w:rFonts w:ascii="Lato" w:hAnsi="Lato"/>
          <w:b/>
          <w:sz w:val="21"/>
          <w:szCs w:val="21"/>
        </w:rPr>
      </w:pPr>
      <w:r w:rsidRPr="00944796">
        <w:rPr>
          <w:rFonts w:ascii="Lato" w:hAnsi="Lato"/>
          <w:b/>
          <w:i/>
        </w:rPr>
        <w:t>Please return this form on or before Sunday,</w:t>
      </w:r>
      <w:r>
        <w:rPr>
          <w:rFonts w:ascii="Lato" w:hAnsi="Lato"/>
          <w:b/>
          <w:i/>
        </w:rPr>
        <w:t xml:space="preserve"> March 24th</w:t>
      </w:r>
    </w:p>
    <w:sectPr w:rsidR="002C2F40" w:rsidSect="00CE0576">
      <w:footerReference w:type="default" r:id="rId8"/>
      <w:pgSz w:w="7920" w:h="12240" w:orient="landscape" w:code="1"/>
      <w:pgMar w:top="360" w:right="720" w:bottom="36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FFFB3" w14:textId="77777777" w:rsidR="00771FB7" w:rsidRDefault="00771FB7" w:rsidP="00376236">
      <w:r>
        <w:separator/>
      </w:r>
    </w:p>
  </w:endnote>
  <w:endnote w:type="continuationSeparator" w:id="0">
    <w:p w14:paraId="18970CAF" w14:textId="77777777" w:rsidR="00771FB7" w:rsidRDefault="00771FB7" w:rsidP="0037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800000AF" w:usb1="4000604A" w:usb2="00000000" w:usb3="00000000" w:csb0="00000093" w:csb1="00000000"/>
  </w:font>
  <w:font w:name="Lato Black">
    <w:panose1 w:val="020F0A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58AB" w14:textId="77777777" w:rsidR="00327F02" w:rsidRDefault="0032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74DCA" w14:textId="77777777" w:rsidR="00771FB7" w:rsidRDefault="00771FB7" w:rsidP="00376236">
      <w:r>
        <w:separator/>
      </w:r>
    </w:p>
  </w:footnote>
  <w:footnote w:type="continuationSeparator" w:id="0">
    <w:p w14:paraId="497C124F" w14:textId="77777777" w:rsidR="00771FB7" w:rsidRDefault="00771FB7" w:rsidP="0037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5E2"/>
    <w:multiLevelType w:val="multilevel"/>
    <w:tmpl w:val="BC3619E6"/>
    <w:lvl w:ilvl="0">
      <w:start w:val="1"/>
      <w:numFmt w:val="bullet"/>
      <w:lvlText w:val="●"/>
      <w:lvlJc w:val="left"/>
      <w:pPr>
        <w:ind w:left="2520" w:hanging="360"/>
      </w:pPr>
      <w:rPr>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1" w15:restartNumberingAfterBreak="0">
    <w:nsid w:val="03AC0E5C"/>
    <w:multiLevelType w:val="hybridMultilevel"/>
    <w:tmpl w:val="3F6C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57209"/>
    <w:multiLevelType w:val="hybridMultilevel"/>
    <w:tmpl w:val="3A54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2417E"/>
    <w:multiLevelType w:val="hybridMultilevel"/>
    <w:tmpl w:val="193EDAC4"/>
    <w:lvl w:ilvl="0" w:tplc="DF38252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07944"/>
    <w:multiLevelType w:val="multilevel"/>
    <w:tmpl w:val="F794B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A2E44"/>
    <w:multiLevelType w:val="hybridMultilevel"/>
    <w:tmpl w:val="25988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AA519C"/>
    <w:multiLevelType w:val="multilevel"/>
    <w:tmpl w:val="3A26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86CEC"/>
    <w:multiLevelType w:val="hybridMultilevel"/>
    <w:tmpl w:val="C6E6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81D63"/>
    <w:multiLevelType w:val="hybridMultilevel"/>
    <w:tmpl w:val="4CDA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2035B"/>
    <w:multiLevelType w:val="multilevel"/>
    <w:tmpl w:val="DE7E2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C728B9"/>
    <w:multiLevelType w:val="multilevel"/>
    <w:tmpl w:val="EA623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2F27F6"/>
    <w:multiLevelType w:val="hybridMultilevel"/>
    <w:tmpl w:val="64905F84"/>
    <w:lvl w:ilvl="0" w:tplc="DF382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14DD4"/>
    <w:multiLevelType w:val="multilevel"/>
    <w:tmpl w:val="ED883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FC4C09"/>
    <w:multiLevelType w:val="hybridMultilevel"/>
    <w:tmpl w:val="D902B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3E3E29"/>
    <w:multiLevelType w:val="hybridMultilevel"/>
    <w:tmpl w:val="B6BE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72C5B"/>
    <w:multiLevelType w:val="hybridMultilevel"/>
    <w:tmpl w:val="A51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84BFD"/>
    <w:multiLevelType w:val="multilevel"/>
    <w:tmpl w:val="EA88EAA8"/>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455179"/>
    <w:multiLevelType w:val="hybridMultilevel"/>
    <w:tmpl w:val="9840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68312A"/>
    <w:multiLevelType w:val="hybridMultilevel"/>
    <w:tmpl w:val="0C264B4E"/>
    <w:lvl w:ilvl="0" w:tplc="DF38252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9C2339"/>
    <w:multiLevelType w:val="multilevel"/>
    <w:tmpl w:val="0F74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DB6215"/>
    <w:multiLevelType w:val="multilevel"/>
    <w:tmpl w:val="F23EB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7478F"/>
    <w:multiLevelType w:val="multilevel"/>
    <w:tmpl w:val="EA962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F754A78"/>
    <w:multiLevelType w:val="multilevel"/>
    <w:tmpl w:val="3B54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33709DC"/>
    <w:multiLevelType w:val="multilevel"/>
    <w:tmpl w:val="BEE6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B02DAB"/>
    <w:multiLevelType w:val="multilevel"/>
    <w:tmpl w:val="4F001C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3595516E"/>
    <w:multiLevelType w:val="hybridMultilevel"/>
    <w:tmpl w:val="7F1262E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6" w15:restartNumberingAfterBreak="0">
    <w:nsid w:val="3D6E5F5E"/>
    <w:multiLevelType w:val="hybridMultilevel"/>
    <w:tmpl w:val="CB3C6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E54601"/>
    <w:multiLevelType w:val="multilevel"/>
    <w:tmpl w:val="B814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EF4C79"/>
    <w:multiLevelType w:val="hybridMultilevel"/>
    <w:tmpl w:val="EE46BC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3E755D41"/>
    <w:multiLevelType w:val="hybridMultilevel"/>
    <w:tmpl w:val="5710889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3EFE6690"/>
    <w:multiLevelType w:val="hybridMultilevel"/>
    <w:tmpl w:val="BA60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C23D31"/>
    <w:multiLevelType w:val="hybridMultilevel"/>
    <w:tmpl w:val="8A3A6E8C"/>
    <w:lvl w:ilvl="0" w:tplc="DF38252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C758FA"/>
    <w:multiLevelType w:val="hybridMultilevel"/>
    <w:tmpl w:val="4A2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22673C"/>
    <w:multiLevelType w:val="hybridMultilevel"/>
    <w:tmpl w:val="88328306"/>
    <w:lvl w:ilvl="0" w:tplc="756C28EE">
      <w:start w:val="1"/>
      <w:numFmt w:val="bullet"/>
      <w:lvlText w:val=""/>
      <w:lvlJc w:val="left"/>
      <w:pPr>
        <w:tabs>
          <w:tab w:val="num" w:pos="0"/>
        </w:tabs>
        <w:ind w:left="0" w:firstLine="0"/>
      </w:pPr>
      <w:rPr>
        <w:rFonts w:ascii="Symbol" w:hAnsi="Symbol" w:hint="default"/>
        <w:sz w:val="20"/>
        <w:szCs w:val="20"/>
      </w:rPr>
    </w:lvl>
    <w:lvl w:ilvl="1" w:tplc="E34ECB50">
      <w:start w:val="1"/>
      <w:numFmt w:val="bullet"/>
      <w:lvlText w:val=""/>
      <w:lvlJc w:val="left"/>
      <w:pPr>
        <w:tabs>
          <w:tab w:val="num" w:pos="1080"/>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C714CC"/>
    <w:multiLevelType w:val="hybridMultilevel"/>
    <w:tmpl w:val="F024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1352B6"/>
    <w:multiLevelType w:val="multilevel"/>
    <w:tmpl w:val="B67E9BE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DAB5398"/>
    <w:multiLevelType w:val="hybridMultilevel"/>
    <w:tmpl w:val="4BA6AF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507A1D6F"/>
    <w:multiLevelType w:val="multilevel"/>
    <w:tmpl w:val="B5809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867C14"/>
    <w:multiLevelType w:val="hybridMultilevel"/>
    <w:tmpl w:val="B854E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A056D5"/>
    <w:multiLevelType w:val="hybridMultilevel"/>
    <w:tmpl w:val="E10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D42DC5"/>
    <w:multiLevelType w:val="multilevel"/>
    <w:tmpl w:val="4FF035E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D55CA6"/>
    <w:multiLevelType w:val="hybridMultilevel"/>
    <w:tmpl w:val="130E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1216FD"/>
    <w:multiLevelType w:val="multilevel"/>
    <w:tmpl w:val="1B165B34"/>
    <w:lvl w:ilvl="0">
      <w:start w:val="1"/>
      <w:numFmt w:val="bullet"/>
      <w:lvlText w:val="●"/>
      <w:lvlJc w:val="left"/>
      <w:pPr>
        <w:ind w:left="4230" w:hanging="360"/>
      </w:pPr>
      <w:rPr>
        <w:u w:val="none"/>
      </w:rPr>
    </w:lvl>
    <w:lvl w:ilvl="1">
      <w:start w:val="1"/>
      <w:numFmt w:val="bullet"/>
      <w:lvlText w:val="○"/>
      <w:lvlJc w:val="left"/>
      <w:pPr>
        <w:ind w:left="4950" w:hanging="360"/>
      </w:pPr>
      <w:rPr>
        <w:u w:val="none"/>
      </w:rPr>
    </w:lvl>
    <w:lvl w:ilvl="2">
      <w:start w:val="1"/>
      <w:numFmt w:val="bullet"/>
      <w:lvlText w:val="■"/>
      <w:lvlJc w:val="left"/>
      <w:pPr>
        <w:ind w:left="5670" w:hanging="360"/>
      </w:pPr>
      <w:rPr>
        <w:u w:val="none"/>
      </w:rPr>
    </w:lvl>
    <w:lvl w:ilvl="3">
      <w:start w:val="1"/>
      <w:numFmt w:val="bullet"/>
      <w:lvlText w:val="●"/>
      <w:lvlJc w:val="left"/>
      <w:pPr>
        <w:ind w:left="6390" w:hanging="360"/>
      </w:pPr>
      <w:rPr>
        <w:u w:val="none"/>
      </w:rPr>
    </w:lvl>
    <w:lvl w:ilvl="4">
      <w:start w:val="1"/>
      <w:numFmt w:val="bullet"/>
      <w:lvlText w:val="○"/>
      <w:lvlJc w:val="left"/>
      <w:pPr>
        <w:ind w:left="7110" w:hanging="360"/>
      </w:pPr>
      <w:rPr>
        <w:u w:val="none"/>
      </w:rPr>
    </w:lvl>
    <w:lvl w:ilvl="5">
      <w:start w:val="1"/>
      <w:numFmt w:val="bullet"/>
      <w:lvlText w:val="■"/>
      <w:lvlJc w:val="left"/>
      <w:pPr>
        <w:ind w:left="7830" w:hanging="360"/>
      </w:pPr>
      <w:rPr>
        <w:u w:val="none"/>
      </w:rPr>
    </w:lvl>
    <w:lvl w:ilvl="6">
      <w:start w:val="1"/>
      <w:numFmt w:val="bullet"/>
      <w:lvlText w:val="●"/>
      <w:lvlJc w:val="left"/>
      <w:pPr>
        <w:ind w:left="8550" w:hanging="360"/>
      </w:pPr>
      <w:rPr>
        <w:u w:val="none"/>
      </w:rPr>
    </w:lvl>
    <w:lvl w:ilvl="7">
      <w:start w:val="1"/>
      <w:numFmt w:val="bullet"/>
      <w:lvlText w:val="○"/>
      <w:lvlJc w:val="left"/>
      <w:pPr>
        <w:ind w:left="9270" w:hanging="360"/>
      </w:pPr>
      <w:rPr>
        <w:u w:val="none"/>
      </w:rPr>
    </w:lvl>
    <w:lvl w:ilvl="8">
      <w:start w:val="1"/>
      <w:numFmt w:val="bullet"/>
      <w:lvlText w:val="■"/>
      <w:lvlJc w:val="left"/>
      <w:pPr>
        <w:ind w:left="9990" w:hanging="360"/>
      </w:pPr>
      <w:rPr>
        <w:u w:val="none"/>
      </w:rPr>
    </w:lvl>
  </w:abstractNum>
  <w:abstractNum w:abstractNumId="43" w15:restartNumberingAfterBreak="0">
    <w:nsid w:val="64665849"/>
    <w:multiLevelType w:val="hybridMultilevel"/>
    <w:tmpl w:val="87F8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84594E"/>
    <w:multiLevelType w:val="multilevel"/>
    <w:tmpl w:val="B9CA1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D54757"/>
    <w:multiLevelType w:val="multilevel"/>
    <w:tmpl w:val="307097F0"/>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6" w15:restartNumberingAfterBreak="0">
    <w:nsid w:val="72184727"/>
    <w:multiLevelType w:val="hybridMultilevel"/>
    <w:tmpl w:val="BB4CF286"/>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47" w15:restartNumberingAfterBreak="0">
    <w:nsid w:val="7BA36F05"/>
    <w:multiLevelType w:val="multilevel"/>
    <w:tmpl w:val="EA928416"/>
    <w:lvl w:ilvl="0">
      <w:start w:val="1"/>
      <w:numFmt w:val="bullet"/>
      <w:lvlText w:val="●"/>
      <w:lvlJc w:val="left"/>
      <w:pPr>
        <w:ind w:left="1260" w:hanging="720"/>
      </w:pPr>
      <w:rPr>
        <w:u w:val="none"/>
      </w:rPr>
    </w:lvl>
    <w:lvl w:ilvl="1">
      <w:start w:val="1"/>
      <w:numFmt w:val="bullet"/>
      <w:lvlText w:val="○"/>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
      <w:lvlJc w:val="left"/>
      <w:pPr>
        <w:ind w:left="6300" w:hanging="360"/>
      </w:pPr>
      <w:rPr>
        <w:u w:val="none"/>
      </w:rPr>
    </w:lvl>
    <w:lvl w:ilvl="8">
      <w:start w:val="1"/>
      <w:numFmt w:val="bullet"/>
      <w:lvlText w:val="■"/>
      <w:lvlJc w:val="left"/>
      <w:pPr>
        <w:ind w:left="7020" w:hanging="360"/>
      </w:pPr>
      <w:rPr>
        <w:u w:val="none"/>
      </w:rPr>
    </w:lvl>
  </w:abstractNum>
  <w:abstractNum w:abstractNumId="48" w15:restartNumberingAfterBreak="0">
    <w:nsid w:val="7BDC0B89"/>
    <w:multiLevelType w:val="hybridMultilevel"/>
    <w:tmpl w:val="96A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471502"/>
    <w:multiLevelType w:val="hybridMultilevel"/>
    <w:tmpl w:val="6974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6"/>
  </w:num>
  <w:num w:numId="4">
    <w:abstractNumId w:val="36"/>
  </w:num>
  <w:num w:numId="5">
    <w:abstractNumId w:val="3"/>
  </w:num>
  <w:num w:numId="6">
    <w:abstractNumId w:val="33"/>
  </w:num>
  <w:num w:numId="7">
    <w:abstractNumId w:val="31"/>
  </w:num>
  <w:num w:numId="8">
    <w:abstractNumId w:val="18"/>
  </w:num>
  <w:num w:numId="9">
    <w:abstractNumId w:val="11"/>
  </w:num>
  <w:num w:numId="10">
    <w:abstractNumId w:val="17"/>
  </w:num>
  <w:num w:numId="11">
    <w:abstractNumId w:val="20"/>
  </w:num>
  <w:num w:numId="12">
    <w:abstractNumId w:val="37"/>
  </w:num>
  <w:num w:numId="13">
    <w:abstractNumId w:val="4"/>
  </w:num>
  <w:num w:numId="14">
    <w:abstractNumId w:val="48"/>
  </w:num>
  <w:num w:numId="15">
    <w:abstractNumId w:val="44"/>
  </w:num>
  <w:num w:numId="16">
    <w:abstractNumId w:val="49"/>
  </w:num>
  <w:num w:numId="17">
    <w:abstractNumId w:val="14"/>
  </w:num>
  <w:num w:numId="18">
    <w:abstractNumId w:val="24"/>
  </w:num>
  <w:num w:numId="19">
    <w:abstractNumId w:val="13"/>
  </w:num>
  <w:num w:numId="20">
    <w:abstractNumId w:val="38"/>
  </w:num>
  <w:num w:numId="21">
    <w:abstractNumId w:val="26"/>
  </w:num>
  <w:num w:numId="22">
    <w:abstractNumId w:val="30"/>
  </w:num>
  <w:num w:numId="23">
    <w:abstractNumId w:val="16"/>
  </w:num>
  <w:num w:numId="24">
    <w:abstractNumId w:val="45"/>
  </w:num>
  <w:num w:numId="25">
    <w:abstractNumId w:val="21"/>
  </w:num>
  <w:num w:numId="26">
    <w:abstractNumId w:val="10"/>
  </w:num>
  <w:num w:numId="27">
    <w:abstractNumId w:val="29"/>
  </w:num>
  <w:num w:numId="28">
    <w:abstractNumId w:val="25"/>
  </w:num>
  <w:num w:numId="29">
    <w:abstractNumId w:val="46"/>
  </w:num>
  <w:num w:numId="30">
    <w:abstractNumId w:val="47"/>
  </w:num>
  <w:num w:numId="31">
    <w:abstractNumId w:val="42"/>
  </w:num>
  <w:num w:numId="32">
    <w:abstractNumId w:val="12"/>
  </w:num>
  <w:num w:numId="33">
    <w:abstractNumId w:val="0"/>
  </w:num>
  <w:num w:numId="34">
    <w:abstractNumId w:val="39"/>
  </w:num>
  <w:num w:numId="35">
    <w:abstractNumId w:val="34"/>
  </w:num>
  <w:num w:numId="36">
    <w:abstractNumId w:val="7"/>
  </w:num>
  <w:num w:numId="37">
    <w:abstractNumId w:val="28"/>
  </w:num>
  <w:num w:numId="38">
    <w:abstractNumId w:val="35"/>
  </w:num>
  <w:num w:numId="39">
    <w:abstractNumId w:val="40"/>
  </w:num>
  <w:num w:numId="40">
    <w:abstractNumId w:val="41"/>
  </w:num>
  <w:num w:numId="41">
    <w:abstractNumId w:val="8"/>
  </w:num>
  <w:num w:numId="42">
    <w:abstractNumId w:val="22"/>
  </w:num>
  <w:num w:numId="43">
    <w:abstractNumId w:val="9"/>
  </w:num>
  <w:num w:numId="44">
    <w:abstractNumId w:val="15"/>
  </w:num>
  <w:num w:numId="45">
    <w:abstractNumId w:val="1"/>
  </w:num>
  <w:num w:numId="46">
    <w:abstractNumId w:val="23"/>
  </w:num>
  <w:num w:numId="47">
    <w:abstractNumId w:val="27"/>
  </w:num>
  <w:num w:numId="48">
    <w:abstractNumId w:val="32"/>
  </w:num>
  <w:num w:numId="49">
    <w:abstractNumId w:val="43"/>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proofState w:spelling="clean" w:grammar="clean"/>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6A"/>
    <w:rsid w:val="00000DD1"/>
    <w:rsid w:val="000013F5"/>
    <w:rsid w:val="00003C28"/>
    <w:rsid w:val="0000720A"/>
    <w:rsid w:val="0001032C"/>
    <w:rsid w:val="000110E8"/>
    <w:rsid w:val="000111CB"/>
    <w:rsid w:val="00012698"/>
    <w:rsid w:val="00015A50"/>
    <w:rsid w:val="00022F12"/>
    <w:rsid w:val="00023173"/>
    <w:rsid w:val="000248EB"/>
    <w:rsid w:val="00026D57"/>
    <w:rsid w:val="00027E30"/>
    <w:rsid w:val="00032267"/>
    <w:rsid w:val="00035546"/>
    <w:rsid w:val="00037153"/>
    <w:rsid w:val="00040F02"/>
    <w:rsid w:val="00044CD6"/>
    <w:rsid w:val="000467BB"/>
    <w:rsid w:val="00050074"/>
    <w:rsid w:val="000519DA"/>
    <w:rsid w:val="00051DCB"/>
    <w:rsid w:val="00053F67"/>
    <w:rsid w:val="00055541"/>
    <w:rsid w:val="000557A7"/>
    <w:rsid w:val="000576D2"/>
    <w:rsid w:val="000613D3"/>
    <w:rsid w:val="000630E8"/>
    <w:rsid w:val="00063514"/>
    <w:rsid w:val="0006419E"/>
    <w:rsid w:val="0006728C"/>
    <w:rsid w:val="00067604"/>
    <w:rsid w:val="00070758"/>
    <w:rsid w:val="00072310"/>
    <w:rsid w:val="00072CF2"/>
    <w:rsid w:val="00073A9C"/>
    <w:rsid w:val="000743DC"/>
    <w:rsid w:val="00075222"/>
    <w:rsid w:val="000764CF"/>
    <w:rsid w:val="00076D36"/>
    <w:rsid w:val="0008065A"/>
    <w:rsid w:val="000854D1"/>
    <w:rsid w:val="0008748F"/>
    <w:rsid w:val="00087DDA"/>
    <w:rsid w:val="0009241B"/>
    <w:rsid w:val="00095975"/>
    <w:rsid w:val="00095D5E"/>
    <w:rsid w:val="000A1342"/>
    <w:rsid w:val="000A16F6"/>
    <w:rsid w:val="000A22C2"/>
    <w:rsid w:val="000A4D10"/>
    <w:rsid w:val="000A5364"/>
    <w:rsid w:val="000A6569"/>
    <w:rsid w:val="000A67A4"/>
    <w:rsid w:val="000A74CE"/>
    <w:rsid w:val="000A782D"/>
    <w:rsid w:val="000B2729"/>
    <w:rsid w:val="000B4D6D"/>
    <w:rsid w:val="000B5330"/>
    <w:rsid w:val="000B7480"/>
    <w:rsid w:val="000C2F37"/>
    <w:rsid w:val="000C3132"/>
    <w:rsid w:val="000C40E0"/>
    <w:rsid w:val="000C4B59"/>
    <w:rsid w:val="000C5A08"/>
    <w:rsid w:val="000C66CA"/>
    <w:rsid w:val="000C7F0C"/>
    <w:rsid w:val="000D0313"/>
    <w:rsid w:val="000D1531"/>
    <w:rsid w:val="000D2F96"/>
    <w:rsid w:val="000D5227"/>
    <w:rsid w:val="000D5796"/>
    <w:rsid w:val="000D5FFC"/>
    <w:rsid w:val="000D769E"/>
    <w:rsid w:val="000D7F67"/>
    <w:rsid w:val="000E2CF7"/>
    <w:rsid w:val="000E3EE8"/>
    <w:rsid w:val="000E5DD9"/>
    <w:rsid w:val="000E7C40"/>
    <w:rsid w:val="000F4E5C"/>
    <w:rsid w:val="000F50FF"/>
    <w:rsid w:val="000F65E2"/>
    <w:rsid w:val="000F6DED"/>
    <w:rsid w:val="000F7695"/>
    <w:rsid w:val="000F7FFC"/>
    <w:rsid w:val="001005C4"/>
    <w:rsid w:val="00100C6E"/>
    <w:rsid w:val="00100F84"/>
    <w:rsid w:val="00101577"/>
    <w:rsid w:val="001016C5"/>
    <w:rsid w:val="00101D48"/>
    <w:rsid w:val="00101F71"/>
    <w:rsid w:val="00102897"/>
    <w:rsid w:val="00103C95"/>
    <w:rsid w:val="00103DC9"/>
    <w:rsid w:val="001068D7"/>
    <w:rsid w:val="00107456"/>
    <w:rsid w:val="001110AD"/>
    <w:rsid w:val="00114AFE"/>
    <w:rsid w:val="00114B54"/>
    <w:rsid w:val="00116411"/>
    <w:rsid w:val="00117053"/>
    <w:rsid w:val="00117632"/>
    <w:rsid w:val="00120DE8"/>
    <w:rsid w:val="00121200"/>
    <w:rsid w:val="00121830"/>
    <w:rsid w:val="00122531"/>
    <w:rsid w:val="00122937"/>
    <w:rsid w:val="00123437"/>
    <w:rsid w:val="00123556"/>
    <w:rsid w:val="00123872"/>
    <w:rsid w:val="00124A0D"/>
    <w:rsid w:val="001255A9"/>
    <w:rsid w:val="0013330C"/>
    <w:rsid w:val="001345A0"/>
    <w:rsid w:val="001401F6"/>
    <w:rsid w:val="00145A04"/>
    <w:rsid w:val="00145E54"/>
    <w:rsid w:val="00147141"/>
    <w:rsid w:val="00151A76"/>
    <w:rsid w:val="00151D77"/>
    <w:rsid w:val="001533F1"/>
    <w:rsid w:val="00154D3B"/>
    <w:rsid w:val="00156D16"/>
    <w:rsid w:val="00156F57"/>
    <w:rsid w:val="00161A63"/>
    <w:rsid w:val="00163816"/>
    <w:rsid w:val="0016400A"/>
    <w:rsid w:val="0016542A"/>
    <w:rsid w:val="00166C96"/>
    <w:rsid w:val="00167631"/>
    <w:rsid w:val="001728D8"/>
    <w:rsid w:val="00172A11"/>
    <w:rsid w:val="0017358F"/>
    <w:rsid w:val="00174B5C"/>
    <w:rsid w:val="00176D20"/>
    <w:rsid w:val="00181057"/>
    <w:rsid w:val="00183917"/>
    <w:rsid w:val="00183980"/>
    <w:rsid w:val="00184CF1"/>
    <w:rsid w:val="001901B6"/>
    <w:rsid w:val="00190236"/>
    <w:rsid w:val="00190899"/>
    <w:rsid w:val="00191CC0"/>
    <w:rsid w:val="00191F89"/>
    <w:rsid w:val="00196615"/>
    <w:rsid w:val="00197CB2"/>
    <w:rsid w:val="001A188C"/>
    <w:rsid w:val="001A5836"/>
    <w:rsid w:val="001A5CBC"/>
    <w:rsid w:val="001B0F76"/>
    <w:rsid w:val="001B1D40"/>
    <w:rsid w:val="001B27C7"/>
    <w:rsid w:val="001B2CBA"/>
    <w:rsid w:val="001B2D2B"/>
    <w:rsid w:val="001B35D3"/>
    <w:rsid w:val="001B7A94"/>
    <w:rsid w:val="001C17F0"/>
    <w:rsid w:val="001C1D37"/>
    <w:rsid w:val="001C249B"/>
    <w:rsid w:val="001D1779"/>
    <w:rsid w:val="001D1E7F"/>
    <w:rsid w:val="001D356E"/>
    <w:rsid w:val="001D4E21"/>
    <w:rsid w:val="001D51D2"/>
    <w:rsid w:val="001D6D1C"/>
    <w:rsid w:val="001E097B"/>
    <w:rsid w:val="001E0DFD"/>
    <w:rsid w:val="001E372D"/>
    <w:rsid w:val="001E3881"/>
    <w:rsid w:val="001E4EBF"/>
    <w:rsid w:val="001E6887"/>
    <w:rsid w:val="001F0582"/>
    <w:rsid w:val="001F1FE2"/>
    <w:rsid w:val="001F3D3C"/>
    <w:rsid w:val="001F3E78"/>
    <w:rsid w:val="001F533A"/>
    <w:rsid w:val="001F57A3"/>
    <w:rsid w:val="001F5BDF"/>
    <w:rsid w:val="002050FB"/>
    <w:rsid w:val="00207984"/>
    <w:rsid w:val="002105FC"/>
    <w:rsid w:val="002108B7"/>
    <w:rsid w:val="00210BAB"/>
    <w:rsid w:val="0021196F"/>
    <w:rsid w:val="00211CF3"/>
    <w:rsid w:val="002122FD"/>
    <w:rsid w:val="00212D55"/>
    <w:rsid w:val="002133F2"/>
    <w:rsid w:val="00213804"/>
    <w:rsid w:val="00214460"/>
    <w:rsid w:val="00214BD7"/>
    <w:rsid w:val="00214E2B"/>
    <w:rsid w:val="00216197"/>
    <w:rsid w:val="00216D8D"/>
    <w:rsid w:val="0022156D"/>
    <w:rsid w:val="00227E19"/>
    <w:rsid w:val="00232295"/>
    <w:rsid w:val="002333C1"/>
    <w:rsid w:val="00233A18"/>
    <w:rsid w:val="00233BA3"/>
    <w:rsid w:val="00234109"/>
    <w:rsid w:val="002341A7"/>
    <w:rsid w:val="0023439F"/>
    <w:rsid w:val="00234B0A"/>
    <w:rsid w:val="00236A36"/>
    <w:rsid w:val="00237B77"/>
    <w:rsid w:val="00240484"/>
    <w:rsid w:val="00241207"/>
    <w:rsid w:val="00242080"/>
    <w:rsid w:val="0024220F"/>
    <w:rsid w:val="002439AE"/>
    <w:rsid w:val="0024426B"/>
    <w:rsid w:val="002446D3"/>
    <w:rsid w:val="00245294"/>
    <w:rsid w:val="0025395D"/>
    <w:rsid w:val="00253F78"/>
    <w:rsid w:val="00257A73"/>
    <w:rsid w:val="002601AD"/>
    <w:rsid w:val="00260F94"/>
    <w:rsid w:val="00262C9E"/>
    <w:rsid w:val="0026384F"/>
    <w:rsid w:val="00264185"/>
    <w:rsid w:val="0026446E"/>
    <w:rsid w:val="00265892"/>
    <w:rsid w:val="002672EC"/>
    <w:rsid w:val="00267B36"/>
    <w:rsid w:val="00271B72"/>
    <w:rsid w:val="00272816"/>
    <w:rsid w:val="00272A01"/>
    <w:rsid w:val="002748B6"/>
    <w:rsid w:val="00275F30"/>
    <w:rsid w:val="00276025"/>
    <w:rsid w:val="00291E7F"/>
    <w:rsid w:val="002929C0"/>
    <w:rsid w:val="002932E5"/>
    <w:rsid w:val="00293319"/>
    <w:rsid w:val="00293E36"/>
    <w:rsid w:val="00293E8F"/>
    <w:rsid w:val="0029504E"/>
    <w:rsid w:val="0029720D"/>
    <w:rsid w:val="002A064E"/>
    <w:rsid w:val="002A2050"/>
    <w:rsid w:val="002A3D3C"/>
    <w:rsid w:val="002A590D"/>
    <w:rsid w:val="002A6644"/>
    <w:rsid w:val="002A7049"/>
    <w:rsid w:val="002A773F"/>
    <w:rsid w:val="002A7E6F"/>
    <w:rsid w:val="002B0F9E"/>
    <w:rsid w:val="002C202A"/>
    <w:rsid w:val="002C2F40"/>
    <w:rsid w:val="002C3785"/>
    <w:rsid w:val="002C3F0E"/>
    <w:rsid w:val="002C4BD3"/>
    <w:rsid w:val="002C7324"/>
    <w:rsid w:val="002C7D07"/>
    <w:rsid w:val="002C7F30"/>
    <w:rsid w:val="002C7FE4"/>
    <w:rsid w:val="002D07F3"/>
    <w:rsid w:val="002D2212"/>
    <w:rsid w:val="002D39D0"/>
    <w:rsid w:val="002D417F"/>
    <w:rsid w:val="002D6933"/>
    <w:rsid w:val="002E0260"/>
    <w:rsid w:val="002E4D90"/>
    <w:rsid w:val="002E4FC7"/>
    <w:rsid w:val="002E5582"/>
    <w:rsid w:val="002E586D"/>
    <w:rsid w:val="002E5F11"/>
    <w:rsid w:val="002E67C2"/>
    <w:rsid w:val="002F0F98"/>
    <w:rsid w:val="002F3B4D"/>
    <w:rsid w:val="002F46EE"/>
    <w:rsid w:val="002F5807"/>
    <w:rsid w:val="002F60F7"/>
    <w:rsid w:val="002F708D"/>
    <w:rsid w:val="00301116"/>
    <w:rsid w:val="003021D1"/>
    <w:rsid w:val="00302518"/>
    <w:rsid w:val="00302814"/>
    <w:rsid w:val="00302EAC"/>
    <w:rsid w:val="00303E58"/>
    <w:rsid w:val="003047E3"/>
    <w:rsid w:val="0030526F"/>
    <w:rsid w:val="00305BC7"/>
    <w:rsid w:val="0030669A"/>
    <w:rsid w:val="00306F2C"/>
    <w:rsid w:val="00307DF1"/>
    <w:rsid w:val="00310408"/>
    <w:rsid w:val="003140FF"/>
    <w:rsid w:val="00314619"/>
    <w:rsid w:val="00314A93"/>
    <w:rsid w:val="00320980"/>
    <w:rsid w:val="003209C1"/>
    <w:rsid w:val="00320BEE"/>
    <w:rsid w:val="00321491"/>
    <w:rsid w:val="00323F51"/>
    <w:rsid w:val="00323FEB"/>
    <w:rsid w:val="003260EA"/>
    <w:rsid w:val="00327F02"/>
    <w:rsid w:val="00330748"/>
    <w:rsid w:val="0033216D"/>
    <w:rsid w:val="00333477"/>
    <w:rsid w:val="00334BDE"/>
    <w:rsid w:val="00335072"/>
    <w:rsid w:val="00336258"/>
    <w:rsid w:val="003424D8"/>
    <w:rsid w:val="00344B95"/>
    <w:rsid w:val="00352CF9"/>
    <w:rsid w:val="00360EFE"/>
    <w:rsid w:val="0036250D"/>
    <w:rsid w:val="0036410A"/>
    <w:rsid w:val="003641CD"/>
    <w:rsid w:val="00366985"/>
    <w:rsid w:val="00371EAE"/>
    <w:rsid w:val="00374FFE"/>
    <w:rsid w:val="0037591A"/>
    <w:rsid w:val="00375CF3"/>
    <w:rsid w:val="00376236"/>
    <w:rsid w:val="00376A12"/>
    <w:rsid w:val="00386AAD"/>
    <w:rsid w:val="00390682"/>
    <w:rsid w:val="0039079C"/>
    <w:rsid w:val="00392FF8"/>
    <w:rsid w:val="00394FB7"/>
    <w:rsid w:val="003963D5"/>
    <w:rsid w:val="00397E9C"/>
    <w:rsid w:val="003A014D"/>
    <w:rsid w:val="003A2816"/>
    <w:rsid w:val="003A2964"/>
    <w:rsid w:val="003A5A7F"/>
    <w:rsid w:val="003A60CC"/>
    <w:rsid w:val="003A619B"/>
    <w:rsid w:val="003A61C7"/>
    <w:rsid w:val="003A68C2"/>
    <w:rsid w:val="003A6A63"/>
    <w:rsid w:val="003A7111"/>
    <w:rsid w:val="003A7D24"/>
    <w:rsid w:val="003B2D7F"/>
    <w:rsid w:val="003B3EB4"/>
    <w:rsid w:val="003B43CE"/>
    <w:rsid w:val="003B5A09"/>
    <w:rsid w:val="003B6C51"/>
    <w:rsid w:val="003C10EB"/>
    <w:rsid w:val="003C3794"/>
    <w:rsid w:val="003C3A45"/>
    <w:rsid w:val="003C4054"/>
    <w:rsid w:val="003C4C6D"/>
    <w:rsid w:val="003C7062"/>
    <w:rsid w:val="003C725B"/>
    <w:rsid w:val="003C7495"/>
    <w:rsid w:val="003D2E05"/>
    <w:rsid w:val="003D5109"/>
    <w:rsid w:val="003D7B47"/>
    <w:rsid w:val="003E217E"/>
    <w:rsid w:val="003E3D88"/>
    <w:rsid w:val="003E6B69"/>
    <w:rsid w:val="003F2602"/>
    <w:rsid w:val="003F2EF8"/>
    <w:rsid w:val="003F3C8C"/>
    <w:rsid w:val="003F5037"/>
    <w:rsid w:val="003F5DCC"/>
    <w:rsid w:val="003F6029"/>
    <w:rsid w:val="003F6D93"/>
    <w:rsid w:val="003F7190"/>
    <w:rsid w:val="003F73EE"/>
    <w:rsid w:val="004004B0"/>
    <w:rsid w:val="004012C5"/>
    <w:rsid w:val="00405C4E"/>
    <w:rsid w:val="00413CE7"/>
    <w:rsid w:val="004175A9"/>
    <w:rsid w:val="0041768E"/>
    <w:rsid w:val="00420271"/>
    <w:rsid w:val="0042035D"/>
    <w:rsid w:val="0042390C"/>
    <w:rsid w:val="00423A9A"/>
    <w:rsid w:val="00424AC0"/>
    <w:rsid w:val="00425942"/>
    <w:rsid w:val="00425EEC"/>
    <w:rsid w:val="0042684A"/>
    <w:rsid w:val="00426C84"/>
    <w:rsid w:val="00426FD2"/>
    <w:rsid w:val="00430739"/>
    <w:rsid w:val="004319AD"/>
    <w:rsid w:val="00433756"/>
    <w:rsid w:val="004345EB"/>
    <w:rsid w:val="00434702"/>
    <w:rsid w:val="00436B2A"/>
    <w:rsid w:val="004378C5"/>
    <w:rsid w:val="004405E5"/>
    <w:rsid w:val="00440F85"/>
    <w:rsid w:val="004413F2"/>
    <w:rsid w:val="00441666"/>
    <w:rsid w:val="00441CBF"/>
    <w:rsid w:val="00442716"/>
    <w:rsid w:val="004447F4"/>
    <w:rsid w:val="00446823"/>
    <w:rsid w:val="004468B7"/>
    <w:rsid w:val="00446D5D"/>
    <w:rsid w:val="00446E7A"/>
    <w:rsid w:val="00447037"/>
    <w:rsid w:val="00450BE0"/>
    <w:rsid w:val="00451402"/>
    <w:rsid w:val="00452C7D"/>
    <w:rsid w:val="00454713"/>
    <w:rsid w:val="00454CE7"/>
    <w:rsid w:val="00455090"/>
    <w:rsid w:val="00455311"/>
    <w:rsid w:val="00457FB7"/>
    <w:rsid w:val="0046010E"/>
    <w:rsid w:val="0046245F"/>
    <w:rsid w:val="00463A14"/>
    <w:rsid w:val="00463E1F"/>
    <w:rsid w:val="00464EBB"/>
    <w:rsid w:val="00465A3D"/>
    <w:rsid w:val="0046661E"/>
    <w:rsid w:val="00470140"/>
    <w:rsid w:val="004717C3"/>
    <w:rsid w:val="004720FB"/>
    <w:rsid w:val="00472B1F"/>
    <w:rsid w:val="004730E8"/>
    <w:rsid w:val="00474221"/>
    <w:rsid w:val="00476182"/>
    <w:rsid w:val="004832BC"/>
    <w:rsid w:val="0048340A"/>
    <w:rsid w:val="0048341E"/>
    <w:rsid w:val="00483728"/>
    <w:rsid w:val="00487AA0"/>
    <w:rsid w:val="00490A33"/>
    <w:rsid w:val="00491379"/>
    <w:rsid w:val="00492BC7"/>
    <w:rsid w:val="00493417"/>
    <w:rsid w:val="00493E83"/>
    <w:rsid w:val="004A0448"/>
    <w:rsid w:val="004A0DDE"/>
    <w:rsid w:val="004A1812"/>
    <w:rsid w:val="004A1C38"/>
    <w:rsid w:val="004A352F"/>
    <w:rsid w:val="004A4E5D"/>
    <w:rsid w:val="004A70E2"/>
    <w:rsid w:val="004A780B"/>
    <w:rsid w:val="004B0A8B"/>
    <w:rsid w:val="004B0D2B"/>
    <w:rsid w:val="004B47B1"/>
    <w:rsid w:val="004C0CE5"/>
    <w:rsid w:val="004C20D9"/>
    <w:rsid w:val="004D0AE6"/>
    <w:rsid w:val="004D32F2"/>
    <w:rsid w:val="004D5AFD"/>
    <w:rsid w:val="004D74A5"/>
    <w:rsid w:val="004E5E3D"/>
    <w:rsid w:val="004E6A34"/>
    <w:rsid w:val="004E6FB5"/>
    <w:rsid w:val="004F1070"/>
    <w:rsid w:val="004F55C1"/>
    <w:rsid w:val="004F7C26"/>
    <w:rsid w:val="00502855"/>
    <w:rsid w:val="0050595C"/>
    <w:rsid w:val="005061E7"/>
    <w:rsid w:val="00510C2C"/>
    <w:rsid w:val="00512D1D"/>
    <w:rsid w:val="005134A4"/>
    <w:rsid w:val="00513A6A"/>
    <w:rsid w:val="005145BD"/>
    <w:rsid w:val="00514A6D"/>
    <w:rsid w:val="00514E85"/>
    <w:rsid w:val="005162DF"/>
    <w:rsid w:val="00516438"/>
    <w:rsid w:val="00521CD0"/>
    <w:rsid w:val="0052310A"/>
    <w:rsid w:val="00523629"/>
    <w:rsid w:val="005243E9"/>
    <w:rsid w:val="005264A8"/>
    <w:rsid w:val="00531A9D"/>
    <w:rsid w:val="0053236E"/>
    <w:rsid w:val="0053254B"/>
    <w:rsid w:val="0053484B"/>
    <w:rsid w:val="00534BC0"/>
    <w:rsid w:val="00540B15"/>
    <w:rsid w:val="00541258"/>
    <w:rsid w:val="005425B3"/>
    <w:rsid w:val="00542805"/>
    <w:rsid w:val="00542D7C"/>
    <w:rsid w:val="00545668"/>
    <w:rsid w:val="00545E0E"/>
    <w:rsid w:val="005469A4"/>
    <w:rsid w:val="0054700F"/>
    <w:rsid w:val="005471A5"/>
    <w:rsid w:val="00547C9A"/>
    <w:rsid w:val="00547F8E"/>
    <w:rsid w:val="0055421B"/>
    <w:rsid w:val="00556255"/>
    <w:rsid w:val="00557E0F"/>
    <w:rsid w:val="00564D1A"/>
    <w:rsid w:val="005658AC"/>
    <w:rsid w:val="0057248E"/>
    <w:rsid w:val="00575FE9"/>
    <w:rsid w:val="00577806"/>
    <w:rsid w:val="00580686"/>
    <w:rsid w:val="00580730"/>
    <w:rsid w:val="00591B9E"/>
    <w:rsid w:val="00593AA9"/>
    <w:rsid w:val="005946E5"/>
    <w:rsid w:val="005949CE"/>
    <w:rsid w:val="005954AB"/>
    <w:rsid w:val="00595BE1"/>
    <w:rsid w:val="005965C4"/>
    <w:rsid w:val="00597515"/>
    <w:rsid w:val="005A04F0"/>
    <w:rsid w:val="005A1488"/>
    <w:rsid w:val="005A241D"/>
    <w:rsid w:val="005A49B6"/>
    <w:rsid w:val="005A5337"/>
    <w:rsid w:val="005A5F8C"/>
    <w:rsid w:val="005A7512"/>
    <w:rsid w:val="005A7E97"/>
    <w:rsid w:val="005B0817"/>
    <w:rsid w:val="005B1066"/>
    <w:rsid w:val="005B119D"/>
    <w:rsid w:val="005B2193"/>
    <w:rsid w:val="005B2D1B"/>
    <w:rsid w:val="005B33E5"/>
    <w:rsid w:val="005B3485"/>
    <w:rsid w:val="005B35DD"/>
    <w:rsid w:val="005B43CB"/>
    <w:rsid w:val="005B4B53"/>
    <w:rsid w:val="005B5524"/>
    <w:rsid w:val="005B5B0C"/>
    <w:rsid w:val="005B5E5B"/>
    <w:rsid w:val="005C0BE3"/>
    <w:rsid w:val="005C1B18"/>
    <w:rsid w:val="005C2A21"/>
    <w:rsid w:val="005C4910"/>
    <w:rsid w:val="005C4FC6"/>
    <w:rsid w:val="005C7D1A"/>
    <w:rsid w:val="005D009D"/>
    <w:rsid w:val="005D0EE2"/>
    <w:rsid w:val="005D354F"/>
    <w:rsid w:val="005D4C64"/>
    <w:rsid w:val="005D5375"/>
    <w:rsid w:val="005E006D"/>
    <w:rsid w:val="005E04EE"/>
    <w:rsid w:val="005E07C2"/>
    <w:rsid w:val="005E1651"/>
    <w:rsid w:val="005E182E"/>
    <w:rsid w:val="005E29D2"/>
    <w:rsid w:val="005E3AA2"/>
    <w:rsid w:val="005E4619"/>
    <w:rsid w:val="005F20EE"/>
    <w:rsid w:val="005F433C"/>
    <w:rsid w:val="005F66C6"/>
    <w:rsid w:val="005F6ED6"/>
    <w:rsid w:val="005F77D0"/>
    <w:rsid w:val="005F78D7"/>
    <w:rsid w:val="005F7FDD"/>
    <w:rsid w:val="005F7FE7"/>
    <w:rsid w:val="00600D4E"/>
    <w:rsid w:val="00601C82"/>
    <w:rsid w:val="006038FE"/>
    <w:rsid w:val="0060581F"/>
    <w:rsid w:val="006104C7"/>
    <w:rsid w:val="00612A0E"/>
    <w:rsid w:val="00612B79"/>
    <w:rsid w:val="006146CE"/>
    <w:rsid w:val="0061485F"/>
    <w:rsid w:val="006152EB"/>
    <w:rsid w:val="00616370"/>
    <w:rsid w:val="00616582"/>
    <w:rsid w:val="00617868"/>
    <w:rsid w:val="00622F82"/>
    <w:rsid w:val="00624A82"/>
    <w:rsid w:val="0062562A"/>
    <w:rsid w:val="0062641E"/>
    <w:rsid w:val="00627121"/>
    <w:rsid w:val="006272E7"/>
    <w:rsid w:val="00631608"/>
    <w:rsid w:val="00632DF9"/>
    <w:rsid w:val="00635347"/>
    <w:rsid w:val="006359B1"/>
    <w:rsid w:val="006359E2"/>
    <w:rsid w:val="006362DA"/>
    <w:rsid w:val="00636DFA"/>
    <w:rsid w:val="0063715F"/>
    <w:rsid w:val="00640878"/>
    <w:rsid w:val="00640A98"/>
    <w:rsid w:val="00640DA8"/>
    <w:rsid w:val="0064185A"/>
    <w:rsid w:val="0064240D"/>
    <w:rsid w:val="006425F5"/>
    <w:rsid w:val="00642D09"/>
    <w:rsid w:val="00650B02"/>
    <w:rsid w:val="00650CE1"/>
    <w:rsid w:val="0065128C"/>
    <w:rsid w:val="006513A0"/>
    <w:rsid w:val="00655AF2"/>
    <w:rsid w:val="00655F99"/>
    <w:rsid w:val="0065786F"/>
    <w:rsid w:val="006617B8"/>
    <w:rsid w:val="00663D10"/>
    <w:rsid w:val="00664BA3"/>
    <w:rsid w:val="00666F6C"/>
    <w:rsid w:val="00672850"/>
    <w:rsid w:val="00673B8D"/>
    <w:rsid w:val="006746AA"/>
    <w:rsid w:val="00674C14"/>
    <w:rsid w:val="00674D1C"/>
    <w:rsid w:val="00674F6E"/>
    <w:rsid w:val="006762B3"/>
    <w:rsid w:val="00677A7E"/>
    <w:rsid w:val="00681DAF"/>
    <w:rsid w:val="006820CF"/>
    <w:rsid w:val="0068433D"/>
    <w:rsid w:val="006855BA"/>
    <w:rsid w:val="006856E6"/>
    <w:rsid w:val="00697EA8"/>
    <w:rsid w:val="006A10F3"/>
    <w:rsid w:val="006A1185"/>
    <w:rsid w:val="006A1ED3"/>
    <w:rsid w:val="006A4C1C"/>
    <w:rsid w:val="006B098D"/>
    <w:rsid w:val="006B32F2"/>
    <w:rsid w:val="006B6480"/>
    <w:rsid w:val="006B67C0"/>
    <w:rsid w:val="006B7103"/>
    <w:rsid w:val="006B7B63"/>
    <w:rsid w:val="006C0C21"/>
    <w:rsid w:val="006C1445"/>
    <w:rsid w:val="006C2BFB"/>
    <w:rsid w:val="006C2C29"/>
    <w:rsid w:val="006C3A42"/>
    <w:rsid w:val="006C4E6B"/>
    <w:rsid w:val="006C6870"/>
    <w:rsid w:val="006C715B"/>
    <w:rsid w:val="006D29EF"/>
    <w:rsid w:val="006D2FEA"/>
    <w:rsid w:val="006D31ED"/>
    <w:rsid w:val="006E0216"/>
    <w:rsid w:val="006E655B"/>
    <w:rsid w:val="006E6EEE"/>
    <w:rsid w:val="006E79D9"/>
    <w:rsid w:val="006E7BB8"/>
    <w:rsid w:val="006F3047"/>
    <w:rsid w:val="006F7BD0"/>
    <w:rsid w:val="00700CDD"/>
    <w:rsid w:val="00702530"/>
    <w:rsid w:val="007030DF"/>
    <w:rsid w:val="00703550"/>
    <w:rsid w:val="0070424E"/>
    <w:rsid w:val="007077B5"/>
    <w:rsid w:val="0070788D"/>
    <w:rsid w:val="00711853"/>
    <w:rsid w:val="00712687"/>
    <w:rsid w:val="00712895"/>
    <w:rsid w:val="0071499D"/>
    <w:rsid w:val="00714C9E"/>
    <w:rsid w:val="0072020A"/>
    <w:rsid w:val="00720C66"/>
    <w:rsid w:val="007249B6"/>
    <w:rsid w:val="00724AF4"/>
    <w:rsid w:val="007254B6"/>
    <w:rsid w:val="007255C3"/>
    <w:rsid w:val="00726916"/>
    <w:rsid w:val="00733F03"/>
    <w:rsid w:val="007342CE"/>
    <w:rsid w:val="007376BF"/>
    <w:rsid w:val="007379F2"/>
    <w:rsid w:val="0074050D"/>
    <w:rsid w:val="00745E1C"/>
    <w:rsid w:val="0074753D"/>
    <w:rsid w:val="00750470"/>
    <w:rsid w:val="00750B1F"/>
    <w:rsid w:val="00750BB0"/>
    <w:rsid w:val="007543FF"/>
    <w:rsid w:val="0075452B"/>
    <w:rsid w:val="0075454B"/>
    <w:rsid w:val="0075722E"/>
    <w:rsid w:val="00757A6E"/>
    <w:rsid w:val="0076299B"/>
    <w:rsid w:val="00762F33"/>
    <w:rsid w:val="00764767"/>
    <w:rsid w:val="007662E2"/>
    <w:rsid w:val="0076724C"/>
    <w:rsid w:val="0077005E"/>
    <w:rsid w:val="00771DCA"/>
    <w:rsid w:val="00771DE2"/>
    <w:rsid w:val="00771FB7"/>
    <w:rsid w:val="00777227"/>
    <w:rsid w:val="00782F28"/>
    <w:rsid w:val="00783D2D"/>
    <w:rsid w:val="00785AFA"/>
    <w:rsid w:val="00786A14"/>
    <w:rsid w:val="00793E03"/>
    <w:rsid w:val="00796875"/>
    <w:rsid w:val="00796F19"/>
    <w:rsid w:val="00796F52"/>
    <w:rsid w:val="007A0E1E"/>
    <w:rsid w:val="007A1A94"/>
    <w:rsid w:val="007A5A8F"/>
    <w:rsid w:val="007A6476"/>
    <w:rsid w:val="007A69B1"/>
    <w:rsid w:val="007A6A69"/>
    <w:rsid w:val="007A72B7"/>
    <w:rsid w:val="007B01AB"/>
    <w:rsid w:val="007B3071"/>
    <w:rsid w:val="007B50A1"/>
    <w:rsid w:val="007B54DD"/>
    <w:rsid w:val="007B562F"/>
    <w:rsid w:val="007B7116"/>
    <w:rsid w:val="007C1D47"/>
    <w:rsid w:val="007C37D2"/>
    <w:rsid w:val="007C380E"/>
    <w:rsid w:val="007C56B3"/>
    <w:rsid w:val="007C5FE5"/>
    <w:rsid w:val="007C72A3"/>
    <w:rsid w:val="007C7734"/>
    <w:rsid w:val="007C7DE6"/>
    <w:rsid w:val="007D0310"/>
    <w:rsid w:val="007D3181"/>
    <w:rsid w:val="007D3C6D"/>
    <w:rsid w:val="007D5550"/>
    <w:rsid w:val="007E0CF4"/>
    <w:rsid w:val="007E11EC"/>
    <w:rsid w:val="007E1D7E"/>
    <w:rsid w:val="007E3697"/>
    <w:rsid w:val="007E65AB"/>
    <w:rsid w:val="007E7BD8"/>
    <w:rsid w:val="007F005B"/>
    <w:rsid w:val="007F0D90"/>
    <w:rsid w:val="007F1570"/>
    <w:rsid w:val="007F354D"/>
    <w:rsid w:val="007F5F5A"/>
    <w:rsid w:val="00800123"/>
    <w:rsid w:val="00803E68"/>
    <w:rsid w:val="008053FB"/>
    <w:rsid w:val="00807E84"/>
    <w:rsid w:val="00810039"/>
    <w:rsid w:val="00812985"/>
    <w:rsid w:val="00812AEF"/>
    <w:rsid w:val="008144AE"/>
    <w:rsid w:val="008166FF"/>
    <w:rsid w:val="00816756"/>
    <w:rsid w:val="00816B24"/>
    <w:rsid w:val="00816BB1"/>
    <w:rsid w:val="008177FF"/>
    <w:rsid w:val="00817D9E"/>
    <w:rsid w:val="0082108B"/>
    <w:rsid w:val="0082226F"/>
    <w:rsid w:val="008223CF"/>
    <w:rsid w:val="008223F6"/>
    <w:rsid w:val="00822EFC"/>
    <w:rsid w:val="00823EAE"/>
    <w:rsid w:val="008240F9"/>
    <w:rsid w:val="008268A0"/>
    <w:rsid w:val="00834D76"/>
    <w:rsid w:val="008366B0"/>
    <w:rsid w:val="00842DCF"/>
    <w:rsid w:val="008439E8"/>
    <w:rsid w:val="00845548"/>
    <w:rsid w:val="00845FB2"/>
    <w:rsid w:val="00846A11"/>
    <w:rsid w:val="008475FB"/>
    <w:rsid w:val="00856400"/>
    <w:rsid w:val="00857DF6"/>
    <w:rsid w:val="008605ED"/>
    <w:rsid w:val="00860FFE"/>
    <w:rsid w:val="00862E7E"/>
    <w:rsid w:val="00863035"/>
    <w:rsid w:val="008638E2"/>
    <w:rsid w:val="00863C6F"/>
    <w:rsid w:val="0086519C"/>
    <w:rsid w:val="00865CE5"/>
    <w:rsid w:val="008666B9"/>
    <w:rsid w:val="00867813"/>
    <w:rsid w:val="008718D0"/>
    <w:rsid w:val="00871B24"/>
    <w:rsid w:val="00872602"/>
    <w:rsid w:val="00874CA6"/>
    <w:rsid w:val="00875D78"/>
    <w:rsid w:val="008770C5"/>
    <w:rsid w:val="00880539"/>
    <w:rsid w:val="00883CFD"/>
    <w:rsid w:val="008841A4"/>
    <w:rsid w:val="00885C05"/>
    <w:rsid w:val="008875B3"/>
    <w:rsid w:val="00890BED"/>
    <w:rsid w:val="0089181B"/>
    <w:rsid w:val="00893E52"/>
    <w:rsid w:val="0089747C"/>
    <w:rsid w:val="00897697"/>
    <w:rsid w:val="00897728"/>
    <w:rsid w:val="008A1CF4"/>
    <w:rsid w:val="008A2B27"/>
    <w:rsid w:val="008A3F95"/>
    <w:rsid w:val="008A6E89"/>
    <w:rsid w:val="008A7399"/>
    <w:rsid w:val="008A7CA6"/>
    <w:rsid w:val="008B06C2"/>
    <w:rsid w:val="008B4007"/>
    <w:rsid w:val="008B5A75"/>
    <w:rsid w:val="008B6C38"/>
    <w:rsid w:val="008B6DDF"/>
    <w:rsid w:val="008B79B6"/>
    <w:rsid w:val="008C2469"/>
    <w:rsid w:val="008C3C55"/>
    <w:rsid w:val="008C3F4A"/>
    <w:rsid w:val="008C6C16"/>
    <w:rsid w:val="008C7F4E"/>
    <w:rsid w:val="008D0397"/>
    <w:rsid w:val="008D3D31"/>
    <w:rsid w:val="008E3C8E"/>
    <w:rsid w:val="008E525E"/>
    <w:rsid w:val="008E5863"/>
    <w:rsid w:val="008E7C79"/>
    <w:rsid w:val="008E7EC2"/>
    <w:rsid w:val="008F0842"/>
    <w:rsid w:val="008F0849"/>
    <w:rsid w:val="008F101D"/>
    <w:rsid w:val="008F1589"/>
    <w:rsid w:val="008F469B"/>
    <w:rsid w:val="008F66AD"/>
    <w:rsid w:val="00901A80"/>
    <w:rsid w:val="00902A75"/>
    <w:rsid w:val="0090564D"/>
    <w:rsid w:val="009056BA"/>
    <w:rsid w:val="0090660F"/>
    <w:rsid w:val="00906F76"/>
    <w:rsid w:val="00910760"/>
    <w:rsid w:val="00911582"/>
    <w:rsid w:val="0091440C"/>
    <w:rsid w:val="00917AB1"/>
    <w:rsid w:val="00921549"/>
    <w:rsid w:val="00923705"/>
    <w:rsid w:val="00926E51"/>
    <w:rsid w:val="00927638"/>
    <w:rsid w:val="00930928"/>
    <w:rsid w:val="009318EF"/>
    <w:rsid w:val="00932235"/>
    <w:rsid w:val="009324CF"/>
    <w:rsid w:val="0093461B"/>
    <w:rsid w:val="00935E44"/>
    <w:rsid w:val="009371C2"/>
    <w:rsid w:val="00937F88"/>
    <w:rsid w:val="00940DBA"/>
    <w:rsid w:val="0094142F"/>
    <w:rsid w:val="00941F83"/>
    <w:rsid w:val="009424DF"/>
    <w:rsid w:val="00942FEE"/>
    <w:rsid w:val="009430BA"/>
    <w:rsid w:val="00943738"/>
    <w:rsid w:val="00943BFD"/>
    <w:rsid w:val="00943F7E"/>
    <w:rsid w:val="0094449D"/>
    <w:rsid w:val="00946083"/>
    <w:rsid w:val="00946CFB"/>
    <w:rsid w:val="009479D2"/>
    <w:rsid w:val="009522BD"/>
    <w:rsid w:val="009531F9"/>
    <w:rsid w:val="00953E8C"/>
    <w:rsid w:val="0095512F"/>
    <w:rsid w:val="00955395"/>
    <w:rsid w:val="00955881"/>
    <w:rsid w:val="00956A9D"/>
    <w:rsid w:val="00957828"/>
    <w:rsid w:val="00960E60"/>
    <w:rsid w:val="00960FDD"/>
    <w:rsid w:val="00962128"/>
    <w:rsid w:val="00962303"/>
    <w:rsid w:val="00963BC4"/>
    <w:rsid w:val="00965ABD"/>
    <w:rsid w:val="00966E82"/>
    <w:rsid w:val="009671D7"/>
    <w:rsid w:val="00967C65"/>
    <w:rsid w:val="00970E56"/>
    <w:rsid w:val="00971134"/>
    <w:rsid w:val="009711ED"/>
    <w:rsid w:val="00972715"/>
    <w:rsid w:val="00973457"/>
    <w:rsid w:val="00976A08"/>
    <w:rsid w:val="00982632"/>
    <w:rsid w:val="00982EB5"/>
    <w:rsid w:val="00983A46"/>
    <w:rsid w:val="00990879"/>
    <w:rsid w:val="00990D1C"/>
    <w:rsid w:val="00993853"/>
    <w:rsid w:val="0099547E"/>
    <w:rsid w:val="0099751D"/>
    <w:rsid w:val="009A10C3"/>
    <w:rsid w:val="009A1155"/>
    <w:rsid w:val="009A2B0D"/>
    <w:rsid w:val="009A37F9"/>
    <w:rsid w:val="009A4807"/>
    <w:rsid w:val="009A5DC4"/>
    <w:rsid w:val="009A7ED7"/>
    <w:rsid w:val="009B0025"/>
    <w:rsid w:val="009B15CF"/>
    <w:rsid w:val="009B29FC"/>
    <w:rsid w:val="009B4781"/>
    <w:rsid w:val="009B50E6"/>
    <w:rsid w:val="009B7934"/>
    <w:rsid w:val="009C0A15"/>
    <w:rsid w:val="009C4974"/>
    <w:rsid w:val="009C4EE3"/>
    <w:rsid w:val="009C58AA"/>
    <w:rsid w:val="009C5AD9"/>
    <w:rsid w:val="009C7863"/>
    <w:rsid w:val="009D11C6"/>
    <w:rsid w:val="009D1808"/>
    <w:rsid w:val="009D21BD"/>
    <w:rsid w:val="009D3173"/>
    <w:rsid w:val="009D3CED"/>
    <w:rsid w:val="009D5189"/>
    <w:rsid w:val="009D6A9D"/>
    <w:rsid w:val="009D716F"/>
    <w:rsid w:val="009E30CB"/>
    <w:rsid w:val="009E3273"/>
    <w:rsid w:val="009E3356"/>
    <w:rsid w:val="009E65D9"/>
    <w:rsid w:val="009E77D0"/>
    <w:rsid w:val="009F0363"/>
    <w:rsid w:val="009F28A9"/>
    <w:rsid w:val="009F3257"/>
    <w:rsid w:val="009F376F"/>
    <w:rsid w:val="009F3C54"/>
    <w:rsid w:val="009F4283"/>
    <w:rsid w:val="009F44A8"/>
    <w:rsid w:val="009F459D"/>
    <w:rsid w:val="009F5C94"/>
    <w:rsid w:val="009F6401"/>
    <w:rsid w:val="009F68A9"/>
    <w:rsid w:val="009F70AE"/>
    <w:rsid w:val="009F78B9"/>
    <w:rsid w:val="00A02282"/>
    <w:rsid w:val="00A030D7"/>
    <w:rsid w:val="00A03613"/>
    <w:rsid w:val="00A03C5F"/>
    <w:rsid w:val="00A06279"/>
    <w:rsid w:val="00A067DA"/>
    <w:rsid w:val="00A07DE5"/>
    <w:rsid w:val="00A11CDF"/>
    <w:rsid w:val="00A129CE"/>
    <w:rsid w:val="00A15CAA"/>
    <w:rsid w:val="00A1716A"/>
    <w:rsid w:val="00A205E2"/>
    <w:rsid w:val="00A20FB8"/>
    <w:rsid w:val="00A214DD"/>
    <w:rsid w:val="00A22825"/>
    <w:rsid w:val="00A24685"/>
    <w:rsid w:val="00A2598C"/>
    <w:rsid w:val="00A26BC6"/>
    <w:rsid w:val="00A27830"/>
    <w:rsid w:val="00A30BEB"/>
    <w:rsid w:val="00A3152D"/>
    <w:rsid w:val="00A32DD9"/>
    <w:rsid w:val="00A34814"/>
    <w:rsid w:val="00A35C5A"/>
    <w:rsid w:val="00A36C07"/>
    <w:rsid w:val="00A40F8E"/>
    <w:rsid w:val="00A426C9"/>
    <w:rsid w:val="00A47D32"/>
    <w:rsid w:val="00A531D2"/>
    <w:rsid w:val="00A546BF"/>
    <w:rsid w:val="00A56A49"/>
    <w:rsid w:val="00A56BEF"/>
    <w:rsid w:val="00A615A0"/>
    <w:rsid w:val="00A617C9"/>
    <w:rsid w:val="00A6525E"/>
    <w:rsid w:val="00A656A4"/>
    <w:rsid w:val="00A65D28"/>
    <w:rsid w:val="00A679E8"/>
    <w:rsid w:val="00A67A49"/>
    <w:rsid w:val="00A67F7E"/>
    <w:rsid w:val="00A716D9"/>
    <w:rsid w:val="00A72218"/>
    <w:rsid w:val="00A72EDB"/>
    <w:rsid w:val="00A7485E"/>
    <w:rsid w:val="00A75981"/>
    <w:rsid w:val="00A76264"/>
    <w:rsid w:val="00A76BDF"/>
    <w:rsid w:val="00A777F9"/>
    <w:rsid w:val="00A77CA4"/>
    <w:rsid w:val="00A80AFC"/>
    <w:rsid w:val="00A82A2F"/>
    <w:rsid w:val="00A84503"/>
    <w:rsid w:val="00A84538"/>
    <w:rsid w:val="00A86717"/>
    <w:rsid w:val="00A87886"/>
    <w:rsid w:val="00A91496"/>
    <w:rsid w:val="00A91FCF"/>
    <w:rsid w:val="00A92302"/>
    <w:rsid w:val="00A92F50"/>
    <w:rsid w:val="00A93805"/>
    <w:rsid w:val="00A94CA6"/>
    <w:rsid w:val="00AA3AC0"/>
    <w:rsid w:val="00AB1548"/>
    <w:rsid w:val="00AB4043"/>
    <w:rsid w:val="00AB5438"/>
    <w:rsid w:val="00AC1C90"/>
    <w:rsid w:val="00AC49CC"/>
    <w:rsid w:val="00AC5680"/>
    <w:rsid w:val="00AC578B"/>
    <w:rsid w:val="00AC5A04"/>
    <w:rsid w:val="00AD2892"/>
    <w:rsid w:val="00AD594D"/>
    <w:rsid w:val="00AD6187"/>
    <w:rsid w:val="00AE3202"/>
    <w:rsid w:val="00AE5834"/>
    <w:rsid w:val="00AE6B2A"/>
    <w:rsid w:val="00AE6D76"/>
    <w:rsid w:val="00AF013D"/>
    <w:rsid w:val="00AF2500"/>
    <w:rsid w:val="00AF3923"/>
    <w:rsid w:val="00AF569D"/>
    <w:rsid w:val="00AF6292"/>
    <w:rsid w:val="00AF77F1"/>
    <w:rsid w:val="00B013AE"/>
    <w:rsid w:val="00B04561"/>
    <w:rsid w:val="00B04D1A"/>
    <w:rsid w:val="00B04D21"/>
    <w:rsid w:val="00B057E0"/>
    <w:rsid w:val="00B07B45"/>
    <w:rsid w:val="00B10AA0"/>
    <w:rsid w:val="00B10E1D"/>
    <w:rsid w:val="00B10E33"/>
    <w:rsid w:val="00B133BA"/>
    <w:rsid w:val="00B13D11"/>
    <w:rsid w:val="00B146E4"/>
    <w:rsid w:val="00B1471C"/>
    <w:rsid w:val="00B14A7C"/>
    <w:rsid w:val="00B14B3B"/>
    <w:rsid w:val="00B15C65"/>
    <w:rsid w:val="00B1618B"/>
    <w:rsid w:val="00B21024"/>
    <w:rsid w:val="00B2102C"/>
    <w:rsid w:val="00B217DA"/>
    <w:rsid w:val="00B2278C"/>
    <w:rsid w:val="00B267F3"/>
    <w:rsid w:val="00B30DB6"/>
    <w:rsid w:val="00B320A8"/>
    <w:rsid w:val="00B324EC"/>
    <w:rsid w:val="00B33805"/>
    <w:rsid w:val="00B33EED"/>
    <w:rsid w:val="00B406B6"/>
    <w:rsid w:val="00B41730"/>
    <w:rsid w:val="00B41FB8"/>
    <w:rsid w:val="00B4255B"/>
    <w:rsid w:val="00B42A90"/>
    <w:rsid w:val="00B44CE4"/>
    <w:rsid w:val="00B45971"/>
    <w:rsid w:val="00B45CAC"/>
    <w:rsid w:val="00B52B92"/>
    <w:rsid w:val="00B5384E"/>
    <w:rsid w:val="00B53FEA"/>
    <w:rsid w:val="00B54ADF"/>
    <w:rsid w:val="00B55086"/>
    <w:rsid w:val="00B5521B"/>
    <w:rsid w:val="00B57B8D"/>
    <w:rsid w:val="00B60889"/>
    <w:rsid w:val="00B61529"/>
    <w:rsid w:val="00B61F67"/>
    <w:rsid w:val="00B631BD"/>
    <w:rsid w:val="00B64258"/>
    <w:rsid w:val="00B662DD"/>
    <w:rsid w:val="00B67461"/>
    <w:rsid w:val="00B6774C"/>
    <w:rsid w:val="00B70924"/>
    <w:rsid w:val="00B71393"/>
    <w:rsid w:val="00B72D45"/>
    <w:rsid w:val="00B74AC9"/>
    <w:rsid w:val="00B7576F"/>
    <w:rsid w:val="00B762A1"/>
    <w:rsid w:val="00B76FF5"/>
    <w:rsid w:val="00B7753E"/>
    <w:rsid w:val="00B77708"/>
    <w:rsid w:val="00B80DD9"/>
    <w:rsid w:val="00B81AE4"/>
    <w:rsid w:val="00B81EF7"/>
    <w:rsid w:val="00B82E50"/>
    <w:rsid w:val="00B84785"/>
    <w:rsid w:val="00B8552D"/>
    <w:rsid w:val="00B86CB0"/>
    <w:rsid w:val="00B91377"/>
    <w:rsid w:val="00B965B9"/>
    <w:rsid w:val="00B97EEB"/>
    <w:rsid w:val="00BA183F"/>
    <w:rsid w:val="00BA29B4"/>
    <w:rsid w:val="00BA4171"/>
    <w:rsid w:val="00BA56E0"/>
    <w:rsid w:val="00BA77A1"/>
    <w:rsid w:val="00BB1349"/>
    <w:rsid w:val="00BB23DD"/>
    <w:rsid w:val="00BB3249"/>
    <w:rsid w:val="00BB3B18"/>
    <w:rsid w:val="00BB4427"/>
    <w:rsid w:val="00BB4B4D"/>
    <w:rsid w:val="00BB4DAB"/>
    <w:rsid w:val="00BB52DD"/>
    <w:rsid w:val="00BB58C0"/>
    <w:rsid w:val="00BB5D6B"/>
    <w:rsid w:val="00BB7EA0"/>
    <w:rsid w:val="00BC0CBC"/>
    <w:rsid w:val="00BC191B"/>
    <w:rsid w:val="00BC2755"/>
    <w:rsid w:val="00BC3085"/>
    <w:rsid w:val="00BC3328"/>
    <w:rsid w:val="00BC46DC"/>
    <w:rsid w:val="00BC6C95"/>
    <w:rsid w:val="00BC783E"/>
    <w:rsid w:val="00BC7D3C"/>
    <w:rsid w:val="00BC7D77"/>
    <w:rsid w:val="00BD0AD9"/>
    <w:rsid w:val="00BD1040"/>
    <w:rsid w:val="00BD1045"/>
    <w:rsid w:val="00BD1262"/>
    <w:rsid w:val="00BD19E0"/>
    <w:rsid w:val="00BD2BBF"/>
    <w:rsid w:val="00BD2CF8"/>
    <w:rsid w:val="00BD30F6"/>
    <w:rsid w:val="00BD312D"/>
    <w:rsid w:val="00BD61B3"/>
    <w:rsid w:val="00BD72CB"/>
    <w:rsid w:val="00BD77D4"/>
    <w:rsid w:val="00BD7F47"/>
    <w:rsid w:val="00BE0E6A"/>
    <w:rsid w:val="00BE6F66"/>
    <w:rsid w:val="00BF0310"/>
    <w:rsid w:val="00BF43E3"/>
    <w:rsid w:val="00BF4E3A"/>
    <w:rsid w:val="00BF7524"/>
    <w:rsid w:val="00C007F9"/>
    <w:rsid w:val="00C00A88"/>
    <w:rsid w:val="00C01C2A"/>
    <w:rsid w:val="00C01C7B"/>
    <w:rsid w:val="00C034ED"/>
    <w:rsid w:val="00C10333"/>
    <w:rsid w:val="00C10C18"/>
    <w:rsid w:val="00C10C8E"/>
    <w:rsid w:val="00C10D99"/>
    <w:rsid w:val="00C12B07"/>
    <w:rsid w:val="00C12C75"/>
    <w:rsid w:val="00C13E98"/>
    <w:rsid w:val="00C14EC9"/>
    <w:rsid w:val="00C150FA"/>
    <w:rsid w:val="00C16740"/>
    <w:rsid w:val="00C16C3D"/>
    <w:rsid w:val="00C170FC"/>
    <w:rsid w:val="00C17793"/>
    <w:rsid w:val="00C21B92"/>
    <w:rsid w:val="00C276F6"/>
    <w:rsid w:val="00C3129B"/>
    <w:rsid w:val="00C34AE9"/>
    <w:rsid w:val="00C35C41"/>
    <w:rsid w:val="00C40A66"/>
    <w:rsid w:val="00C418FF"/>
    <w:rsid w:val="00C42239"/>
    <w:rsid w:val="00C425B1"/>
    <w:rsid w:val="00C45AD8"/>
    <w:rsid w:val="00C50B81"/>
    <w:rsid w:val="00C53214"/>
    <w:rsid w:val="00C5464E"/>
    <w:rsid w:val="00C55C1F"/>
    <w:rsid w:val="00C56F53"/>
    <w:rsid w:val="00C6059C"/>
    <w:rsid w:val="00C62B0C"/>
    <w:rsid w:val="00C63B12"/>
    <w:rsid w:val="00C65082"/>
    <w:rsid w:val="00C65842"/>
    <w:rsid w:val="00C66EDF"/>
    <w:rsid w:val="00C670E5"/>
    <w:rsid w:val="00C6720E"/>
    <w:rsid w:val="00C70668"/>
    <w:rsid w:val="00C707F7"/>
    <w:rsid w:val="00C70A34"/>
    <w:rsid w:val="00C71908"/>
    <w:rsid w:val="00C71BCF"/>
    <w:rsid w:val="00C739C7"/>
    <w:rsid w:val="00C751A8"/>
    <w:rsid w:val="00C75CFC"/>
    <w:rsid w:val="00C77CE6"/>
    <w:rsid w:val="00C800B0"/>
    <w:rsid w:val="00C80412"/>
    <w:rsid w:val="00C86894"/>
    <w:rsid w:val="00C86B33"/>
    <w:rsid w:val="00C86E08"/>
    <w:rsid w:val="00C873A1"/>
    <w:rsid w:val="00C9108E"/>
    <w:rsid w:val="00C92AF8"/>
    <w:rsid w:val="00C92F38"/>
    <w:rsid w:val="00C93F16"/>
    <w:rsid w:val="00C942A4"/>
    <w:rsid w:val="00C97195"/>
    <w:rsid w:val="00C97222"/>
    <w:rsid w:val="00C97DFA"/>
    <w:rsid w:val="00CA30B5"/>
    <w:rsid w:val="00CA45C1"/>
    <w:rsid w:val="00CA4AAE"/>
    <w:rsid w:val="00CA4B48"/>
    <w:rsid w:val="00CA65D7"/>
    <w:rsid w:val="00CA70E1"/>
    <w:rsid w:val="00CA799C"/>
    <w:rsid w:val="00CB3DFA"/>
    <w:rsid w:val="00CB48F6"/>
    <w:rsid w:val="00CB4930"/>
    <w:rsid w:val="00CB4D70"/>
    <w:rsid w:val="00CB5C84"/>
    <w:rsid w:val="00CB6745"/>
    <w:rsid w:val="00CB74E7"/>
    <w:rsid w:val="00CB7A97"/>
    <w:rsid w:val="00CB7AE3"/>
    <w:rsid w:val="00CC2296"/>
    <w:rsid w:val="00CC2C93"/>
    <w:rsid w:val="00CC7755"/>
    <w:rsid w:val="00CD090B"/>
    <w:rsid w:val="00CD0C53"/>
    <w:rsid w:val="00CD252B"/>
    <w:rsid w:val="00CD2EED"/>
    <w:rsid w:val="00CD50DA"/>
    <w:rsid w:val="00CD559F"/>
    <w:rsid w:val="00CD6C12"/>
    <w:rsid w:val="00CD6F6B"/>
    <w:rsid w:val="00CE0530"/>
    <w:rsid w:val="00CE0576"/>
    <w:rsid w:val="00CE1228"/>
    <w:rsid w:val="00CE16D7"/>
    <w:rsid w:val="00CE326E"/>
    <w:rsid w:val="00CE35EC"/>
    <w:rsid w:val="00CE4AF2"/>
    <w:rsid w:val="00CE4F08"/>
    <w:rsid w:val="00CE5550"/>
    <w:rsid w:val="00CE5FD1"/>
    <w:rsid w:val="00CE7EE2"/>
    <w:rsid w:val="00CF03A4"/>
    <w:rsid w:val="00CF0591"/>
    <w:rsid w:val="00CF0A57"/>
    <w:rsid w:val="00CF2449"/>
    <w:rsid w:val="00CF7F9B"/>
    <w:rsid w:val="00D01E79"/>
    <w:rsid w:val="00D01F19"/>
    <w:rsid w:val="00D04439"/>
    <w:rsid w:val="00D052B0"/>
    <w:rsid w:val="00D07240"/>
    <w:rsid w:val="00D078D8"/>
    <w:rsid w:val="00D10731"/>
    <w:rsid w:val="00D12348"/>
    <w:rsid w:val="00D156FC"/>
    <w:rsid w:val="00D16EFD"/>
    <w:rsid w:val="00D179E4"/>
    <w:rsid w:val="00D209BB"/>
    <w:rsid w:val="00D20B19"/>
    <w:rsid w:val="00D22BA7"/>
    <w:rsid w:val="00D23023"/>
    <w:rsid w:val="00D232EC"/>
    <w:rsid w:val="00D26868"/>
    <w:rsid w:val="00D26FCC"/>
    <w:rsid w:val="00D31E36"/>
    <w:rsid w:val="00D32C42"/>
    <w:rsid w:val="00D350EE"/>
    <w:rsid w:val="00D35744"/>
    <w:rsid w:val="00D36D17"/>
    <w:rsid w:val="00D37B57"/>
    <w:rsid w:val="00D4309B"/>
    <w:rsid w:val="00D45498"/>
    <w:rsid w:val="00D4567E"/>
    <w:rsid w:val="00D45B22"/>
    <w:rsid w:val="00D51422"/>
    <w:rsid w:val="00D518F6"/>
    <w:rsid w:val="00D52072"/>
    <w:rsid w:val="00D525CA"/>
    <w:rsid w:val="00D526CF"/>
    <w:rsid w:val="00D53585"/>
    <w:rsid w:val="00D5387B"/>
    <w:rsid w:val="00D54FEB"/>
    <w:rsid w:val="00D5708B"/>
    <w:rsid w:val="00D57802"/>
    <w:rsid w:val="00D6231E"/>
    <w:rsid w:val="00D62FC6"/>
    <w:rsid w:val="00D62FD0"/>
    <w:rsid w:val="00D65456"/>
    <w:rsid w:val="00D65776"/>
    <w:rsid w:val="00D659BC"/>
    <w:rsid w:val="00D65A99"/>
    <w:rsid w:val="00D6611C"/>
    <w:rsid w:val="00D714D6"/>
    <w:rsid w:val="00D73B94"/>
    <w:rsid w:val="00D74BC6"/>
    <w:rsid w:val="00D81125"/>
    <w:rsid w:val="00D8156D"/>
    <w:rsid w:val="00D81840"/>
    <w:rsid w:val="00D84DC9"/>
    <w:rsid w:val="00D9015C"/>
    <w:rsid w:val="00D90B97"/>
    <w:rsid w:val="00D91F02"/>
    <w:rsid w:val="00D927DC"/>
    <w:rsid w:val="00D931CC"/>
    <w:rsid w:val="00D94E99"/>
    <w:rsid w:val="00D955B3"/>
    <w:rsid w:val="00D957AA"/>
    <w:rsid w:val="00D966BE"/>
    <w:rsid w:val="00D97713"/>
    <w:rsid w:val="00DA2A78"/>
    <w:rsid w:val="00DA4B68"/>
    <w:rsid w:val="00DA5121"/>
    <w:rsid w:val="00DA6EE7"/>
    <w:rsid w:val="00DA7D38"/>
    <w:rsid w:val="00DB3F49"/>
    <w:rsid w:val="00DB4581"/>
    <w:rsid w:val="00DB68AC"/>
    <w:rsid w:val="00DC1FDE"/>
    <w:rsid w:val="00DC4CAA"/>
    <w:rsid w:val="00DC4DD3"/>
    <w:rsid w:val="00DC537F"/>
    <w:rsid w:val="00DC6904"/>
    <w:rsid w:val="00DC6F2D"/>
    <w:rsid w:val="00DC72C6"/>
    <w:rsid w:val="00DC7E05"/>
    <w:rsid w:val="00DD26EA"/>
    <w:rsid w:val="00DD34FE"/>
    <w:rsid w:val="00DD4AAD"/>
    <w:rsid w:val="00DD4C88"/>
    <w:rsid w:val="00DD62CF"/>
    <w:rsid w:val="00DE1472"/>
    <w:rsid w:val="00DE23B7"/>
    <w:rsid w:val="00DE285A"/>
    <w:rsid w:val="00DE6CBB"/>
    <w:rsid w:val="00DF09BD"/>
    <w:rsid w:val="00DF09EA"/>
    <w:rsid w:val="00DF41A8"/>
    <w:rsid w:val="00DF4FD3"/>
    <w:rsid w:val="00DF6D56"/>
    <w:rsid w:val="00E02A4A"/>
    <w:rsid w:val="00E0357B"/>
    <w:rsid w:val="00E037DE"/>
    <w:rsid w:val="00E0399A"/>
    <w:rsid w:val="00E03E12"/>
    <w:rsid w:val="00E10FD6"/>
    <w:rsid w:val="00E110F4"/>
    <w:rsid w:val="00E11786"/>
    <w:rsid w:val="00E12641"/>
    <w:rsid w:val="00E12BE2"/>
    <w:rsid w:val="00E12D8E"/>
    <w:rsid w:val="00E14DC3"/>
    <w:rsid w:val="00E167FC"/>
    <w:rsid w:val="00E20B78"/>
    <w:rsid w:val="00E239AF"/>
    <w:rsid w:val="00E24B59"/>
    <w:rsid w:val="00E2518A"/>
    <w:rsid w:val="00E3070F"/>
    <w:rsid w:val="00E32ADF"/>
    <w:rsid w:val="00E32D29"/>
    <w:rsid w:val="00E33273"/>
    <w:rsid w:val="00E3736B"/>
    <w:rsid w:val="00E401FD"/>
    <w:rsid w:val="00E40C87"/>
    <w:rsid w:val="00E414CF"/>
    <w:rsid w:val="00E42E59"/>
    <w:rsid w:val="00E436CA"/>
    <w:rsid w:val="00E43A82"/>
    <w:rsid w:val="00E45F7B"/>
    <w:rsid w:val="00E46291"/>
    <w:rsid w:val="00E46ADA"/>
    <w:rsid w:val="00E46FBC"/>
    <w:rsid w:val="00E55595"/>
    <w:rsid w:val="00E57A80"/>
    <w:rsid w:val="00E63AB8"/>
    <w:rsid w:val="00E63B31"/>
    <w:rsid w:val="00E648E4"/>
    <w:rsid w:val="00E65B20"/>
    <w:rsid w:val="00E73F33"/>
    <w:rsid w:val="00E812C0"/>
    <w:rsid w:val="00E81492"/>
    <w:rsid w:val="00E8151D"/>
    <w:rsid w:val="00E8544D"/>
    <w:rsid w:val="00E869FE"/>
    <w:rsid w:val="00E91AEC"/>
    <w:rsid w:val="00E91B4A"/>
    <w:rsid w:val="00E93B7A"/>
    <w:rsid w:val="00E93F62"/>
    <w:rsid w:val="00E96D7F"/>
    <w:rsid w:val="00E9745D"/>
    <w:rsid w:val="00EA20B2"/>
    <w:rsid w:val="00EA22A1"/>
    <w:rsid w:val="00EA35FB"/>
    <w:rsid w:val="00EA3E08"/>
    <w:rsid w:val="00EA5BA4"/>
    <w:rsid w:val="00EA6E8B"/>
    <w:rsid w:val="00EA775A"/>
    <w:rsid w:val="00EB054A"/>
    <w:rsid w:val="00EB1E6A"/>
    <w:rsid w:val="00EB236C"/>
    <w:rsid w:val="00EB2B19"/>
    <w:rsid w:val="00EB472C"/>
    <w:rsid w:val="00EB6C4D"/>
    <w:rsid w:val="00EC30D4"/>
    <w:rsid w:val="00EC3C99"/>
    <w:rsid w:val="00EC4200"/>
    <w:rsid w:val="00EC5AE5"/>
    <w:rsid w:val="00EC5CA0"/>
    <w:rsid w:val="00EC6B24"/>
    <w:rsid w:val="00EC7A23"/>
    <w:rsid w:val="00ED0523"/>
    <w:rsid w:val="00ED0539"/>
    <w:rsid w:val="00ED1B76"/>
    <w:rsid w:val="00ED4082"/>
    <w:rsid w:val="00ED40F5"/>
    <w:rsid w:val="00ED554E"/>
    <w:rsid w:val="00ED7103"/>
    <w:rsid w:val="00EE126E"/>
    <w:rsid w:val="00EE18AB"/>
    <w:rsid w:val="00EE2686"/>
    <w:rsid w:val="00EE322A"/>
    <w:rsid w:val="00EE4B34"/>
    <w:rsid w:val="00EF0DC6"/>
    <w:rsid w:val="00EF55E2"/>
    <w:rsid w:val="00EF6315"/>
    <w:rsid w:val="00F002B3"/>
    <w:rsid w:val="00F03AE7"/>
    <w:rsid w:val="00F03E7D"/>
    <w:rsid w:val="00F04413"/>
    <w:rsid w:val="00F04A95"/>
    <w:rsid w:val="00F05519"/>
    <w:rsid w:val="00F06A8D"/>
    <w:rsid w:val="00F06BFA"/>
    <w:rsid w:val="00F06C17"/>
    <w:rsid w:val="00F07439"/>
    <w:rsid w:val="00F10156"/>
    <w:rsid w:val="00F11D2A"/>
    <w:rsid w:val="00F155A5"/>
    <w:rsid w:val="00F207DF"/>
    <w:rsid w:val="00F20FEF"/>
    <w:rsid w:val="00F22086"/>
    <w:rsid w:val="00F222D0"/>
    <w:rsid w:val="00F2382C"/>
    <w:rsid w:val="00F257FA"/>
    <w:rsid w:val="00F26A23"/>
    <w:rsid w:val="00F27626"/>
    <w:rsid w:val="00F27A6B"/>
    <w:rsid w:val="00F30188"/>
    <w:rsid w:val="00F32BCD"/>
    <w:rsid w:val="00F32EC9"/>
    <w:rsid w:val="00F32FA1"/>
    <w:rsid w:val="00F33ECD"/>
    <w:rsid w:val="00F353CC"/>
    <w:rsid w:val="00F35453"/>
    <w:rsid w:val="00F360C7"/>
    <w:rsid w:val="00F40B89"/>
    <w:rsid w:val="00F41D70"/>
    <w:rsid w:val="00F42A25"/>
    <w:rsid w:val="00F46FDD"/>
    <w:rsid w:val="00F50EF9"/>
    <w:rsid w:val="00F5342A"/>
    <w:rsid w:val="00F5448D"/>
    <w:rsid w:val="00F55AE8"/>
    <w:rsid w:val="00F55C0F"/>
    <w:rsid w:val="00F56D13"/>
    <w:rsid w:val="00F61829"/>
    <w:rsid w:val="00F62F86"/>
    <w:rsid w:val="00F6474A"/>
    <w:rsid w:val="00F64F9C"/>
    <w:rsid w:val="00F676BD"/>
    <w:rsid w:val="00F67B6E"/>
    <w:rsid w:val="00F67B78"/>
    <w:rsid w:val="00F67D11"/>
    <w:rsid w:val="00F71C4E"/>
    <w:rsid w:val="00F72F79"/>
    <w:rsid w:val="00F735DC"/>
    <w:rsid w:val="00F736D6"/>
    <w:rsid w:val="00F75993"/>
    <w:rsid w:val="00F769DD"/>
    <w:rsid w:val="00F773D6"/>
    <w:rsid w:val="00F80160"/>
    <w:rsid w:val="00F81478"/>
    <w:rsid w:val="00F82C42"/>
    <w:rsid w:val="00F858CE"/>
    <w:rsid w:val="00F860BE"/>
    <w:rsid w:val="00F86E8B"/>
    <w:rsid w:val="00F92080"/>
    <w:rsid w:val="00F92098"/>
    <w:rsid w:val="00F92BAF"/>
    <w:rsid w:val="00F94A7F"/>
    <w:rsid w:val="00F950F5"/>
    <w:rsid w:val="00F953A5"/>
    <w:rsid w:val="00F95858"/>
    <w:rsid w:val="00FA09E5"/>
    <w:rsid w:val="00FA362A"/>
    <w:rsid w:val="00FA3CEA"/>
    <w:rsid w:val="00FA73CD"/>
    <w:rsid w:val="00FB0D49"/>
    <w:rsid w:val="00FB0ECC"/>
    <w:rsid w:val="00FB1AA3"/>
    <w:rsid w:val="00FB52F2"/>
    <w:rsid w:val="00FB5734"/>
    <w:rsid w:val="00FB5B66"/>
    <w:rsid w:val="00FB750D"/>
    <w:rsid w:val="00FC1B8D"/>
    <w:rsid w:val="00FC1BB3"/>
    <w:rsid w:val="00FC2662"/>
    <w:rsid w:val="00FC32BF"/>
    <w:rsid w:val="00FC4F76"/>
    <w:rsid w:val="00FD156A"/>
    <w:rsid w:val="00FD1626"/>
    <w:rsid w:val="00FD1EFD"/>
    <w:rsid w:val="00FD2DF7"/>
    <w:rsid w:val="00FD46F0"/>
    <w:rsid w:val="00FD73C6"/>
    <w:rsid w:val="00FD7AC7"/>
    <w:rsid w:val="00FE4207"/>
    <w:rsid w:val="00FE4CB6"/>
    <w:rsid w:val="00FE5BA2"/>
    <w:rsid w:val="00FF149C"/>
    <w:rsid w:val="00FF4F18"/>
    <w:rsid w:val="00FF5B5A"/>
    <w:rsid w:val="00FF661B"/>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1205F"/>
  <w15:chartTrackingRefBased/>
  <w15:docId w15:val="{EE6DA93C-02D8-487E-BB0B-9250BFB6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16A"/>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1716A"/>
    <w:rPr>
      <w:color w:val="0000FF"/>
      <w:u w:val="single"/>
    </w:rPr>
  </w:style>
  <w:style w:type="paragraph" w:styleId="NormalWeb">
    <w:name w:val="Normal (Web)"/>
    <w:basedOn w:val="Normal"/>
    <w:uiPriority w:val="99"/>
    <w:rsid w:val="00A1716A"/>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3F2602"/>
    <w:rPr>
      <w:rFonts w:ascii="Calibri" w:hAnsi="Calibri" w:cs="Calibri"/>
      <w:sz w:val="18"/>
      <w:szCs w:val="18"/>
    </w:rPr>
  </w:style>
  <w:style w:type="character" w:customStyle="1" w:styleId="BalloonTextChar">
    <w:name w:val="Balloon Text Char"/>
    <w:basedOn w:val="DefaultParagraphFont"/>
    <w:link w:val="BalloonText"/>
    <w:uiPriority w:val="99"/>
    <w:semiHidden/>
    <w:rsid w:val="003F2602"/>
    <w:rPr>
      <w:rFonts w:ascii="Calibri" w:eastAsia="Times New Roman" w:hAnsi="Calibri" w:cs="Calibri"/>
      <w:sz w:val="18"/>
      <w:szCs w:val="18"/>
    </w:rPr>
  </w:style>
  <w:style w:type="paragraph" w:styleId="Header">
    <w:name w:val="header"/>
    <w:basedOn w:val="Normal"/>
    <w:link w:val="HeaderChar"/>
    <w:uiPriority w:val="99"/>
    <w:unhideWhenUsed/>
    <w:rsid w:val="00376236"/>
    <w:pPr>
      <w:tabs>
        <w:tab w:val="center" w:pos="4680"/>
        <w:tab w:val="right" w:pos="9360"/>
      </w:tabs>
    </w:pPr>
  </w:style>
  <w:style w:type="character" w:customStyle="1" w:styleId="HeaderChar">
    <w:name w:val="Header Char"/>
    <w:basedOn w:val="DefaultParagraphFont"/>
    <w:link w:val="Header"/>
    <w:uiPriority w:val="99"/>
    <w:rsid w:val="00376236"/>
    <w:rPr>
      <w:rFonts w:ascii="Verdana" w:eastAsia="Times New Roman" w:hAnsi="Verdana" w:cs="Times New Roman"/>
      <w:sz w:val="20"/>
      <w:szCs w:val="24"/>
    </w:rPr>
  </w:style>
  <w:style w:type="paragraph" w:styleId="Footer">
    <w:name w:val="footer"/>
    <w:basedOn w:val="Normal"/>
    <w:link w:val="FooterChar"/>
    <w:uiPriority w:val="99"/>
    <w:unhideWhenUsed/>
    <w:rsid w:val="00376236"/>
    <w:pPr>
      <w:tabs>
        <w:tab w:val="center" w:pos="4680"/>
        <w:tab w:val="right" w:pos="9360"/>
      </w:tabs>
    </w:pPr>
  </w:style>
  <w:style w:type="character" w:customStyle="1" w:styleId="FooterChar">
    <w:name w:val="Footer Char"/>
    <w:basedOn w:val="DefaultParagraphFont"/>
    <w:link w:val="Footer"/>
    <w:uiPriority w:val="99"/>
    <w:rsid w:val="00376236"/>
    <w:rPr>
      <w:rFonts w:ascii="Verdana" w:eastAsia="Times New Roman" w:hAnsi="Verdana" w:cs="Times New Roman"/>
      <w:sz w:val="20"/>
      <w:szCs w:val="24"/>
    </w:rPr>
  </w:style>
  <w:style w:type="character" w:styleId="UnresolvedMention">
    <w:name w:val="Unresolved Mention"/>
    <w:basedOn w:val="DefaultParagraphFont"/>
    <w:uiPriority w:val="99"/>
    <w:semiHidden/>
    <w:unhideWhenUsed/>
    <w:rsid w:val="00C3129B"/>
    <w:rPr>
      <w:color w:val="605E5C"/>
      <w:shd w:val="clear" w:color="auto" w:fill="E1DFDD"/>
    </w:rPr>
  </w:style>
  <w:style w:type="character" w:customStyle="1" w:styleId="gmail-il">
    <w:name w:val="gmail-il"/>
    <w:basedOn w:val="DefaultParagraphFont"/>
    <w:rsid w:val="00F155A5"/>
  </w:style>
  <w:style w:type="paragraph" w:styleId="ListParagraph">
    <w:name w:val="List Paragraph"/>
    <w:basedOn w:val="Normal"/>
    <w:uiPriority w:val="34"/>
    <w:qFormat/>
    <w:rsid w:val="00672850"/>
    <w:pPr>
      <w:spacing w:after="160" w:line="25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D26FCC"/>
    <w:rPr>
      <w:color w:val="954F72" w:themeColor="followedHyperlink"/>
      <w:u w:val="single"/>
    </w:rPr>
  </w:style>
  <w:style w:type="table" w:styleId="TableGrid">
    <w:name w:val="Table Grid"/>
    <w:basedOn w:val="TableNormal"/>
    <w:uiPriority w:val="39"/>
    <w:rsid w:val="009D1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77F9"/>
  </w:style>
  <w:style w:type="paragraph" w:styleId="PlainText">
    <w:name w:val="Plain Text"/>
    <w:basedOn w:val="Normal"/>
    <w:link w:val="PlainTextChar"/>
    <w:uiPriority w:val="99"/>
    <w:semiHidden/>
    <w:unhideWhenUsed/>
    <w:rsid w:val="002A773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A773F"/>
    <w:rPr>
      <w:rFonts w:ascii="Calibri" w:hAnsi="Calibri"/>
      <w:szCs w:val="21"/>
    </w:rPr>
  </w:style>
  <w:style w:type="character" w:customStyle="1" w:styleId="contentpasted0">
    <w:name w:val="contentpasted0"/>
    <w:basedOn w:val="DefaultParagraphFont"/>
    <w:rsid w:val="005162DF"/>
  </w:style>
  <w:style w:type="character" w:customStyle="1" w:styleId="xelementtoproof">
    <w:name w:val="x_elementtoproof"/>
    <w:basedOn w:val="DefaultParagraphFont"/>
    <w:rsid w:val="00A86717"/>
  </w:style>
  <w:style w:type="character" w:customStyle="1" w:styleId="xxcontentpasted0">
    <w:name w:val="x_x_contentpasted0"/>
    <w:basedOn w:val="DefaultParagraphFont"/>
    <w:rsid w:val="000B5330"/>
  </w:style>
  <w:style w:type="character" w:customStyle="1" w:styleId="xxxxcontentpasted0">
    <w:name w:val="x_x_x_x_contentpasted0"/>
    <w:basedOn w:val="DefaultParagraphFont"/>
    <w:rsid w:val="000B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034">
      <w:bodyDiv w:val="1"/>
      <w:marLeft w:val="0"/>
      <w:marRight w:val="0"/>
      <w:marTop w:val="0"/>
      <w:marBottom w:val="0"/>
      <w:divBdr>
        <w:top w:val="none" w:sz="0" w:space="0" w:color="auto"/>
        <w:left w:val="none" w:sz="0" w:space="0" w:color="auto"/>
        <w:bottom w:val="none" w:sz="0" w:space="0" w:color="auto"/>
        <w:right w:val="none" w:sz="0" w:space="0" w:color="auto"/>
      </w:divBdr>
    </w:div>
    <w:div w:id="37365226">
      <w:bodyDiv w:val="1"/>
      <w:marLeft w:val="0"/>
      <w:marRight w:val="0"/>
      <w:marTop w:val="0"/>
      <w:marBottom w:val="0"/>
      <w:divBdr>
        <w:top w:val="none" w:sz="0" w:space="0" w:color="auto"/>
        <w:left w:val="none" w:sz="0" w:space="0" w:color="auto"/>
        <w:bottom w:val="none" w:sz="0" w:space="0" w:color="auto"/>
        <w:right w:val="none" w:sz="0" w:space="0" w:color="auto"/>
      </w:divBdr>
    </w:div>
    <w:div w:id="102072103">
      <w:bodyDiv w:val="1"/>
      <w:marLeft w:val="0"/>
      <w:marRight w:val="0"/>
      <w:marTop w:val="0"/>
      <w:marBottom w:val="0"/>
      <w:divBdr>
        <w:top w:val="none" w:sz="0" w:space="0" w:color="auto"/>
        <w:left w:val="none" w:sz="0" w:space="0" w:color="auto"/>
        <w:bottom w:val="none" w:sz="0" w:space="0" w:color="auto"/>
        <w:right w:val="none" w:sz="0" w:space="0" w:color="auto"/>
      </w:divBdr>
    </w:div>
    <w:div w:id="132674668">
      <w:bodyDiv w:val="1"/>
      <w:marLeft w:val="0"/>
      <w:marRight w:val="0"/>
      <w:marTop w:val="0"/>
      <w:marBottom w:val="0"/>
      <w:divBdr>
        <w:top w:val="none" w:sz="0" w:space="0" w:color="auto"/>
        <w:left w:val="none" w:sz="0" w:space="0" w:color="auto"/>
        <w:bottom w:val="none" w:sz="0" w:space="0" w:color="auto"/>
        <w:right w:val="none" w:sz="0" w:space="0" w:color="auto"/>
      </w:divBdr>
    </w:div>
    <w:div w:id="145173107">
      <w:bodyDiv w:val="1"/>
      <w:marLeft w:val="0"/>
      <w:marRight w:val="0"/>
      <w:marTop w:val="0"/>
      <w:marBottom w:val="0"/>
      <w:divBdr>
        <w:top w:val="none" w:sz="0" w:space="0" w:color="auto"/>
        <w:left w:val="none" w:sz="0" w:space="0" w:color="auto"/>
        <w:bottom w:val="none" w:sz="0" w:space="0" w:color="auto"/>
        <w:right w:val="none" w:sz="0" w:space="0" w:color="auto"/>
      </w:divBdr>
    </w:div>
    <w:div w:id="164706495">
      <w:bodyDiv w:val="1"/>
      <w:marLeft w:val="0"/>
      <w:marRight w:val="0"/>
      <w:marTop w:val="0"/>
      <w:marBottom w:val="0"/>
      <w:divBdr>
        <w:top w:val="none" w:sz="0" w:space="0" w:color="auto"/>
        <w:left w:val="none" w:sz="0" w:space="0" w:color="auto"/>
        <w:bottom w:val="none" w:sz="0" w:space="0" w:color="auto"/>
        <w:right w:val="none" w:sz="0" w:space="0" w:color="auto"/>
      </w:divBdr>
    </w:div>
    <w:div w:id="203370545">
      <w:bodyDiv w:val="1"/>
      <w:marLeft w:val="0"/>
      <w:marRight w:val="0"/>
      <w:marTop w:val="0"/>
      <w:marBottom w:val="0"/>
      <w:divBdr>
        <w:top w:val="none" w:sz="0" w:space="0" w:color="auto"/>
        <w:left w:val="none" w:sz="0" w:space="0" w:color="auto"/>
        <w:bottom w:val="none" w:sz="0" w:space="0" w:color="auto"/>
        <w:right w:val="none" w:sz="0" w:space="0" w:color="auto"/>
      </w:divBdr>
    </w:div>
    <w:div w:id="205531785">
      <w:bodyDiv w:val="1"/>
      <w:marLeft w:val="0"/>
      <w:marRight w:val="0"/>
      <w:marTop w:val="0"/>
      <w:marBottom w:val="0"/>
      <w:divBdr>
        <w:top w:val="none" w:sz="0" w:space="0" w:color="auto"/>
        <w:left w:val="none" w:sz="0" w:space="0" w:color="auto"/>
        <w:bottom w:val="none" w:sz="0" w:space="0" w:color="auto"/>
        <w:right w:val="none" w:sz="0" w:space="0" w:color="auto"/>
      </w:divBdr>
    </w:div>
    <w:div w:id="207449577">
      <w:bodyDiv w:val="1"/>
      <w:marLeft w:val="0"/>
      <w:marRight w:val="0"/>
      <w:marTop w:val="0"/>
      <w:marBottom w:val="0"/>
      <w:divBdr>
        <w:top w:val="none" w:sz="0" w:space="0" w:color="auto"/>
        <w:left w:val="none" w:sz="0" w:space="0" w:color="auto"/>
        <w:bottom w:val="none" w:sz="0" w:space="0" w:color="auto"/>
        <w:right w:val="none" w:sz="0" w:space="0" w:color="auto"/>
      </w:divBdr>
    </w:div>
    <w:div w:id="222958287">
      <w:bodyDiv w:val="1"/>
      <w:marLeft w:val="0"/>
      <w:marRight w:val="0"/>
      <w:marTop w:val="0"/>
      <w:marBottom w:val="0"/>
      <w:divBdr>
        <w:top w:val="none" w:sz="0" w:space="0" w:color="auto"/>
        <w:left w:val="none" w:sz="0" w:space="0" w:color="auto"/>
        <w:bottom w:val="none" w:sz="0" w:space="0" w:color="auto"/>
        <w:right w:val="none" w:sz="0" w:space="0" w:color="auto"/>
      </w:divBdr>
    </w:div>
    <w:div w:id="223683295">
      <w:bodyDiv w:val="1"/>
      <w:marLeft w:val="0"/>
      <w:marRight w:val="0"/>
      <w:marTop w:val="0"/>
      <w:marBottom w:val="0"/>
      <w:divBdr>
        <w:top w:val="none" w:sz="0" w:space="0" w:color="auto"/>
        <w:left w:val="none" w:sz="0" w:space="0" w:color="auto"/>
        <w:bottom w:val="none" w:sz="0" w:space="0" w:color="auto"/>
        <w:right w:val="none" w:sz="0" w:space="0" w:color="auto"/>
      </w:divBdr>
    </w:div>
    <w:div w:id="235895623">
      <w:bodyDiv w:val="1"/>
      <w:marLeft w:val="0"/>
      <w:marRight w:val="0"/>
      <w:marTop w:val="0"/>
      <w:marBottom w:val="0"/>
      <w:divBdr>
        <w:top w:val="none" w:sz="0" w:space="0" w:color="auto"/>
        <w:left w:val="none" w:sz="0" w:space="0" w:color="auto"/>
        <w:bottom w:val="none" w:sz="0" w:space="0" w:color="auto"/>
        <w:right w:val="none" w:sz="0" w:space="0" w:color="auto"/>
      </w:divBdr>
    </w:div>
    <w:div w:id="289869138">
      <w:bodyDiv w:val="1"/>
      <w:marLeft w:val="0"/>
      <w:marRight w:val="0"/>
      <w:marTop w:val="0"/>
      <w:marBottom w:val="0"/>
      <w:divBdr>
        <w:top w:val="none" w:sz="0" w:space="0" w:color="auto"/>
        <w:left w:val="none" w:sz="0" w:space="0" w:color="auto"/>
        <w:bottom w:val="none" w:sz="0" w:space="0" w:color="auto"/>
        <w:right w:val="none" w:sz="0" w:space="0" w:color="auto"/>
      </w:divBdr>
    </w:div>
    <w:div w:id="418723036">
      <w:bodyDiv w:val="1"/>
      <w:marLeft w:val="0"/>
      <w:marRight w:val="0"/>
      <w:marTop w:val="0"/>
      <w:marBottom w:val="0"/>
      <w:divBdr>
        <w:top w:val="none" w:sz="0" w:space="0" w:color="auto"/>
        <w:left w:val="none" w:sz="0" w:space="0" w:color="auto"/>
        <w:bottom w:val="none" w:sz="0" w:space="0" w:color="auto"/>
        <w:right w:val="none" w:sz="0" w:space="0" w:color="auto"/>
      </w:divBdr>
    </w:div>
    <w:div w:id="488861755">
      <w:bodyDiv w:val="1"/>
      <w:marLeft w:val="0"/>
      <w:marRight w:val="0"/>
      <w:marTop w:val="0"/>
      <w:marBottom w:val="0"/>
      <w:divBdr>
        <w:top w:val="none" w:sz="0" w:space="0" w:color="auto"/>
        <w:left w:val="none" w:sz="0" w:space="0" w:color="auto"/>
        <w:bottom w:val="none" w:sz="0" w:space="0" w:color="auto"/>
        <w:right w:val="none" w:sz="0" w:space="0" w:color="auto"/>
      </w:divBdr>
    </w:div>
    <w:div w:id="509028076">
      <w:bodyDiv w:val="1"/>
      <w:marLeft w:val="0"/>
      <w:marRight w:val="0"/>
      <w:marTop w:val="0"/>
      <w:marBottom w:val="0"/>
      <w:divBdr>
        <w:top w:val="none" w:sz="0" w:space="0" w:color="auto"/>
        <w:left w:val="none" w:sz="0" w:space="0" w:color="auto"/>
        <w:bottom w:val="none" w:sz="0" w:space="0" w:color="auto"/>
        <w:right w:val="none" w:sz="0" w:space="0" w:color="auto"/>
      </w:divBdr>
    </w:div>
    <w:div w:id="515582369">
      <w:bodyDiv w:val="1"/>
      <w:marLeft w:val="0"/>
      <w:marRight w:val="0"/>
      <w:marTop w:val="0"/>
      <w:marBottom w:val="0"/>
      <w:divBdr>
        <w:top w:val="none" w:sz="0" w:space="0" w:color="auto"/>
        <w:left w:val="none" w:sz="0" w:space="0" w:color="auto"/>
        <w:bottom w:val="none" w:sz="0" w:space="0" w:color="auto"/>
        <w:right w:val="none" w:sz="0" w:space="0" w:color="auto"/>
      </w:divBdr>
    </w:div>
    <w:div w:id="562448903">
      <w:bodyDiv w:val="1"/>
      <w:marLeft w:val="0"/>
      <w:marRight w:val="0"/>
      <w:marTop w:val="0"/>
      <w:marBottom w:val="0"/>
      <w:divBdr>
        <w:top w:val="none" w:sz="0" w:space="0" w:color="auto"/>
        <w:left w:val="none" w:sz="0" w:space="0" w:color="auto"/>
        <w:bottom w:val="none" w:sz="0" w:space="0" w:color="auto"/>
        <w:right w:val="none" w:sz="0" w:space="0" w:color="auto"/>
      </w:divBdr>
    </w:div>
    <w:div w:id="567813310">
      <w:bodyDiv w:val="1"/>
      <w:marLeft w:val="0"/>
      <w:marRight w:val="0"/>
      <w:marTop w:val="0"/>
      <w:marBottom w:val="0"/>
      <w:divBdr>
        <w:top w:val="none" w:sz="0" w:space="0" w:color="auto"/>
        <w:left w:val="none" w:sz="0" w:space="0" w:color="auto"/>
        <w:bottom w:val="none" w:sz="0" w:space="0" w:color="auto"/>
        <w:right w:val="none" w:sz="0" w:space="0" w:color="auto"/>
      </w:divBdr>
    </w:div>
    <w:div w:id="582372022">
      <w:bodyDiv w:val="1"/>
      <w:marLeft w:val="0"/>
      <w:marRight w:val="0"/>
      <w:marTop w:val="0"/>
      <w:marBottom w:val="0"/>
      <w:divBdr>
        <w:top w:val="none" w:sz="0" w:space="0" w:color="auto"/>
        <w:left w:val="none" w:sz="0" w:space="0" w:color="auto"/>
        <w:bottom w:val="none" w:sz="0" w:space="0" w:color="auto"/>
        <w:right w:val="none" w:sz="0" w:space="0" w:color="auto"/>
      </w:divBdr>
    </w:div>
    <w:div w:id="598561915">
      <w:bodyDiv w:val="1"/>
      <w:marLeft w:val="0"/>
      <w:marRight w:val="0"/>
      <w:marTop w:val="0"/>
      <w:marBottom w:val="0"/>
      <w:divBdr>
        <w:top w:val="none" w:sz="0" w:space="0" w:color="auto"/>
        <w:left w:val="none" w:sz="0" w:space="0" w:color="auto"/>
        <w:bottom w:val="none" w:sz="0" w:space="0" w:color="auto"/>
        <w:right w:val="none" w:sz="0" w:space="0" w:color="auto"/>
      </w:divBdr>
    </w:div>
    <w:div w:id="658729140">
      <w:bodyDiv w:val="1"/>
      <w:marLeft w:val="0"/>
      <w:marRight w:val="0"/>
      <w:marTop w:val="0"/>
      <w:marBottom w:val="0"/>
      <w:divBdr>
        <w:top w:val="none" w:sz="0" w:space="0" w:color="auto"/>
        <w:left w:val="none" w:sz="0" w:space="0" w:color="auto"/>
        <w:bottom w:val="none" w:sz="0" w:space="0" w:color="auto"/>
        <w:right w:val="none" w:sz="0" w:space="0" w:color="auto"/>
      </w:divBdr>
    </w:div>
    <w:div w:id="668755418">
      <w:bodyDiv w:val="1"/>
      <w:marLeft w:val="0"/>
      <w:marRight w:val="0"/>
      <w:marTop w:val="0"/>
      <w:marBottom w:val="0"/>
      <w:divBdr>
        <w:top w:val="none" w:sz="0" w:space="0" w:color="auto"/>
        <w:left w:val="none" w:sz="0" w:space="0" w:color="auto"/>
        <w:bottom w:val="none" w:sz="0" w:space="0" w:color="auto"/>
        <w:right w:val="none" w:sz="0" w:space="0" w:color="auto"/>
      </w:divBdr>
    </w:div>
    <w:div w:id="720130554">
      <w:bodyDiv w:val="1"/>
      <w:marLeft w:val="0"/>
      <w:marRight w:val="0"/>
      <w:marTop w:val="0"/>
      <w:marBottom w:val="0"/>
      <w:divBdr>
        <w:top w:val="none" w:sz="0" w:space="0" w:color="auto"/>
        <w:left w:val="none" w:sz="0" w:space="0" w:color="auto"/>
        <w:bottom w:val="none" w:sz="0" w:space="0" w:color="auto"/>
        <w:right w:val="none" w:sz="0" w:space="0" w:color="auto"/>
      </w:divBdr>
    </w:div>
    <w:div w:id="760688646">
      <w:bodyDiv w:val="1"/>
      <w:marLeft w:val="0"/>
      <w:marRight w:val="0"/>
      <w:marTop w:val="0"/>
      <w:marBottom w:val="0"/>
      <w:divBdr>
        <w:top w:val="none" w:sz="0" w:space="0" w:color="auto"/>
        <w:left w:val="none" w:sz="0" w:space="0" w:color="auto"/>
        <w:bottom w:val="none" w:sz="0" w:space="0" w:color="auto"/>
        <w:right w:val="none" w:sz="0" w:space="0" w:color="auto"/>
      </w:divBdr>
    </w:div>
    <w:div w:id="780035854">
      <w:bodyDiv w:val="1"/>
      <w:marLeft w:val="0"/>
      <w:marRight w:val="0"/>
      <w:marTop w:val="0"/>
      <w:marBottom w:val="0"/>
      <w:divBdr>
        <w:top w:val="none" w:sz="0" w:space="0" w:color="auto"/>
        <w:left w:val="none" w:sz="0" w:space="0" w:color="auto"/>
        <w:bottom w:val="none" w:sz="0" w:space="0" w:color="auto"/>
        <w:right w:val="none" w:sz="0" w:space="0" w:color="auto"/>
      </w:divBdr>
    </w:div>
    <w:div w:id="782847081">
      <w:bodyDiv w:val="1"/>
      <w:marLeft w:val="0"/>
      <w:marRight w:val="0"/>
      <w:marTop w:val="0"/>
      <w:marBottom w:val="0"/>
      <w:divBdr>
        <w:top w:val="none" w:sz="0" w:space="0" w:color="auto"/>
        <w:left w:val="none" w:sz="0" w:space="0" w:color="auto"/>
        <w:bottom w:val="none" w:sz="0" w:space="0" w:color="auto"/>
        <w:right w:val="none" w:sz="0" w:space="0" w:color="auto"/>
      </w:divBdr>
    </w:div>
    <w:div w:id="816579953">
      <w:bodyDiv w:val="1"/>
      <w:marLeft w:val="0"/>
      <w:marRight w:val="0"/>
      <w:marTop w:val="0"/>
      <w:marBottom w:val="0"/>
      <w:divBdr>
        <w:top w:val="none" w:sz="0" w:space="0" w:color="auto"/>
        <w:left w:val="none" w:sz="0" w:space="0" w:color="auto"/>
        <w:bottom w:val="none" w:sz="0" w:space="0" w:color="auto"/>
        <w:right w:val="none" w:sz="0" w:space="0" w:color="auto"/>
      </w:divBdr>
    </w:div>
    <w:div w:id="818695443">
      <w:bodyDiv w:val="1"/>
      <w:marLeft w:val="0"/>
      <w:marRight w:val="0"/>
      <w:marTop w:val="0"/>
      <w:marBottom w:val="0"/>
      <w:divBdr>
        <w:top w:val="none" w:sz="0" w:space="0" w:color="auto"/>
        <w:left w:val="none" w:sz="0" w:space="0" w:color="auto"/>
        <w:bottom w:val="none" w:sz="0" w:space="0" w:color="auto"/>
        <w:right w:val="none" w:sz="0" w:space="0" w:color="auto"/>
      </w:divBdr>
    </w:div>
    <w:div w:id="856651744">
      <w:bodyDiv w:val="1"/>
      <w:marLeft w:val="0"/>
      <w:marRight w:val="0"/>
      <w:marTop w:val="0"/>
      <w:marBottom w:val="0"/>
      <w:divBdr>
        <w:top w:val="none" w:sz="0" w:space="0" w:color="auto"/>
        <w:left w:val="none" w:sz="0" w:space="0" w:color="auto"/>
        <w:bottom w:val="none" w:sz="0" w:space="0" w:color="auto"/>
        <w:right w:val="none" w:sz="0" w:space="0" w:color="auto"/>
      </w:divBdr>
    </w:div>
    <w:div w:id="904297139">
      <w:bodyDiv w:val="1"/>
      <w:marLeft w:val="0"/>
      <w:marRight w:val="0"/>
      <w:marTop w:val="0"/>
      <w:marBottom w:val="0"/>
      <w:divBdr>
        <w:top w:val="none" w:sz="0" w:space="0" w:color="auto"/>
        <w:left w:val="none" w:sz="0" w:space="0" w:color="auto"/>
        <w:bottom w:val="none" w:sz="0" w:space="0" w:color="auto"/>
        <w:right w:val="none" w:sz="0" w:space="0" w:color="auto"/>
      </w:divBdr>
    </w:div>
    <w:div w:id="994841721">
      <w:bodyDiv w:val="1"/>
      <w:marLeft w:val="0"/>
      <w:marRight w:val="0"/>
      <w:marTop w:val="0"/>
      <w:marBottom w:val="0"/>
      <w:divBdr>
        <w:top w:val="none" w:sz="0" w:space="0" w:color="auto"/>
        <w:left w:val="none" w:sz="0" w:space="0" w:color="auto"/>
        <w:bottom w:val="none" w:sz="0" w:space="0" w:color="auto"/>
        <w:right w:val="none" w:sz="0" w:space="0" w:color="auto"/>
      </w:divBdr>
    </w:div>
    <w:div w:id="1017927196">
      <w:bodyDiv w:val="1"/>
      <w:marLeft w:val="0"/>
      <w:marRight w:val="0"/>
      <w:marTop w:val="0"/>
      <w:marBottom w:val="0"/>
      <w:divBdr>
        <w:top w:val="none" w:sz="0" w:space="0" w:color="auto"/>
        <w:left w:val="none" w:sz="0" w:space="0" w:color="auto"/>
        <w:bottom w:val="none" w:sz="0" w:space="0" w:color="auto"/>
        <w:right w:val="none" w:sz="0" w:space="0" w:color="auto"/>
      </w:divBdr>
    </w:div>
    <w:div w:id="1023752886">
      <w:bodyDiv w:val="1"/>
      <w:marLeft w:val="0"/>
      <w:marRight w:val="0"/>
      <w:marTop w:val="0"/>
      <w:marBottom w:val="0"/>
      <w:divBdr>
        <w:top w:val="none" w:sz="0" w:space="0" w:color="auto"/>
        <w:left w:val="none" w:sz="0" w:space="0" w:color="auto"/>
        <w:bottom w:val="none" w:sz="0" w:space="0" w:color="auto"/>
        <w:right w:val="none" w:sz="0" w:space="0" w:color="auto"/>
      </w:divBdr>
    </w:div>
    <w:div w:id="1036781729">
      <w:bodyDiv w:val="1"/>
      <w:marLeft w:val="0"/>
      <w:marRight w:val="0"/>
      <w:marTop w:val="0"/>
      <w:marBottom w:val="0"/>
      <w:divBdr>
        <w:top w:val="none" w:sz="0" w:space="0" w:color="auto"/>
        <w:left w:val="none" w:sz="0" w:space="0" w:color="auto"/>
        <w:bottom w:val="none" w:sz="0" w:space="0" w:color="auto"/>
        <w:right w:val="none" w:sz="0" w:space="0" w:color="auto"/>
      </w:divBdr>
    </w:div>
    <w:div w:id="1059399489">
      <w:bodyDiv w:val="1"/>
      <w:marLeft w:val="0"/>
      <w:marRight w:val="0"/>
      <w:marTop w:val="0"/>
      <w:marBottom w:val="0"/>
      <w:divBdr>
        <w:top w:val="none" w:sz="0" w:space="0" w:color="auto"/>
        <w:left w:val="none" w:sz="0" w:space="0" w:color="auto"/>
        <w:bottom w:val="none" w:sz="0" w:space="0" w:color="auto"/>
        <w:right w:val="none" w:sz="0" w:space="0" w:color="auto"/>
      </w:divBdr>
    </w:div>
    <w:div w:id="1075323172">
      <w:bodyDiv w:val="1"/>
      <w:marLeft w:val="0"/>
      <w:marRight w:val="0"/>
      <w:marTop w:val="0"/>
      <w:marBottom w:val="0"/>
      <w:divBdr>
        <w:top w:val="none" w:sz="0" w:space="0" w:color="auto"/>
        <w:left w:val="none" w:sz="0" w:space="0" w:color="auto"/>
        <w:bottom w:val="none" w:sz="0" w:space="0" w:color="auto"/>
        <w:right w:val="none" w:sz="0" w:space="0" w:color="auto"/>
      </w:divBdr>
    </w:div>
    <w:div w:id="1100297007">
      <w:bodyDiv w:val="1"/>
      <w:marLeft w:val="0"/>
      <w:marRight w:val="0"/>
      <w:marTop w:val="0"/>
      <w:marBottom w:val="0"/>
      <w:divBdr>
        <w:top w:val="none" w:sz="0" w:space="0" w:color="auto"/>
        <w:left w:val="none" w:sz="0" w:space="0" w:color="auto"/>
        <w:bottom w:val="none" w:sz="0" w:space="0" w:color="auto"/>
        <w:right w:val="none" w:sz="0" w:space="0" w:color="auto"/>
      </w:divBdr>
    </w:div>
    <w:div w:id="1118181835">
      <w:bodyDiv w:val="1"/>
      <w:marLeft w:val="0"/>
      <w:marRight w:val="0"/>
      <w:marTop w:val="0"/>
      <w:marBottom w:val="0"/>
      <w:divBdr>
        <w:top w:val="none" w:sz="0" w:space="0" w:color="auto"/>
        <w:left w:val="none" w:sz="0" w:space="0" w:color="auto"/>
        <w:bottom w:val="none" w:sz="0" w:space="0" w:color="auto"/>
        <w:right w:val="none" w:sz="0" w:space="0" w:color="auto"/>
      </w:divBdr>
    </w:div>
    <w:div w:id="1174880627">
      <w:bodyDiv w:val="1"/>
      <w:marLeft w:val="0"/>
      <w:marRight w:val="0"/>
      <w:marTop w:val="0"/>
      <w:marBottom w:val="0"/>
      <w:divBdr>
        <w:top w:val="none" w:sz="0" w:space="0" w:color="auto"/>
        <w:left w:val="none" w:sz="0" w:space="0" w:color="auto"/>
        <w:bottom w:val="none" w:sz="0" w:space="0" w:color="auto"/>
        <w:right w:val="none" w:sz="0" w:space="0" w:color="auto"/>
      </w:divBdr>
    </w:div>
    <w:div w:id="1187795593">
      <w:bodyDiv w:val="1"/>
      <w:marLeft w:val="0"/>
      <w:marRight w:val="0"/>
      <w:marTop w:val="0"/>
      <w:marBottom w:val="0"/>
      <w:divBdr>
        <w:top w:val="none" w:sz="0" w:space="0" w:color="auto"/>
        <w:left w:val="none" w:sz="0" w:space="0" w:color="auto"/>
        <w:bottom w:val="none" w:sz="0" w:space="0" w:color="auto"/>
        <w:right w:val="none" w:sz="0" w:space="0" w:color="auto"/>
      </w:divBdr>
    </w:div>
    <w:div w:id="1210801761">
      <w:bodyDiv w:val="1"/>
      <w:marLeft w:val="0"/>
      <w:marRight w:val="0"/>
      <w:marTop w:val="0"/>
      <w:marBottom w:val="0"/>
      <w:divBdr>
        <w:top w:val="none" w:sz="0" w:space="0" w:color="auto"/>
        <w:left w:val="none" w:sz="0" w:space="0" w:color="auto"/>
        <w:bottom w:val="none" w:sz="0" w:space="0" w:color="auto"/>
        <w:right w:val="none" w:sz="0" w:space="0" w:color="auto"/>
      </w:divBdr>
    </w:div>
    <w:div w:id="1298876753">
      <w:bodyDiv w:val="1"/>
      <w:marLeft w:val="0"/>
      <w:marRight w:val="0"/>
      <w:marTop w:val="0"/>
      <w:marBottom w:val="0"/>
      <w:divBdr>
        <w:top w:val="none" w:sz="0" w:space="0" w:color="auto"/>
        <w:left w:val="none" w:sz="0" w:space="0" w:color="auto"/>
        <w:bottom w:val="none" w:sz="0" w:space="0" w:color="auto"/>
        <w:right w:val="none" w:sz="0" w:space="0" w:color="auto"/>
      </w:divBdr>
    </w:div>
    <w:div w:id="1301375808">
      <w:bodyDiv w:val="1"/>
      <w:marLeft w:val="0"/>
      <w:marRight w:val="0"/>
      <w:marTop w:val="0"/>
      <w:marBottom w:val="0"/>
      <w:divBdr>
        <w:top w:val="none" w:sz="0" w:space="0" w:color="auto"/>
        <w:left w:val="none" w:sz="0" w:space="0" w:color="auto"/>
        <w:bottom w:val="none" w:sz="0" w:space="0" w:color="auto"/>
        <w:right w:val="none" w:sz="0" w:space="0" w:color="auto"/>
      </w:divBdr>
    </w:div>
    <w:div w:id="1335182474">
      <w:bodyDiv w:val="1"/>
      <w:marLeft w:val="0"/>
      <w:marRight w:val="0"/>
      <w:marTop w:val="0"/>
      <w:marBottom w:val="0"/>
      <w:divBdr>
        <w:top w:val="none" w:sz="0" w:space="0" w:color="auto"/>
        <w:left w:val="none" w:sz="0" w:space="0" w:color="auto"/>
        <w:bottom w:val="none" w:sz="0" w:space="0" w:color="auto"/>
        <w:right w:val="none" w:sz="0" w:space="0" w:color="auto"/>
      </w:divBdr>
    </w:div>
    <w:div w:id="1424572836">
      <w:bodyDiv w:val="1"/>
      <w:marLeft w:val="0"/>
      <w:marRight w:val="0"/>
      <w:marTop w:val="0"/>
      <w:marBottom w:val="0"/>
      <w:divBdr>
        <w:top w:val="none" w:sz="0" w:space="0" w:color="auto"/>
        <w:left w:val="none" w:sz="0" w:space="0" w:color="auto"/>
        <w:bottom w:val="none" w:sz="0" w:space="0" w:color="auto"/>
        <w:right w:val="none" w:sz="0" w:space="0" w:color="auto"/>
      </w:divBdr>
    </w:div>
    <w:div w:id="1483349283">
      <w:bodyDiv w:val="1"/>
      <w:marLeft w:val="0"/>
      <w:marRight w:val="0"/>
      <w:marTop w:val="0"/>
      <w:marBottom w:val="0"/>
      <w:divBdr>
        <w:top w:val="none" w:sz="0" w:space="0" w:color="auto"/>
        <w:left w:val="none" w:sz="0" w:space="0" w:color="auto"/>
        <w:bottom w:val="none" w:sz="0" w:space="0" w:color="auto"/>
        <w:right w:val="none" w:sz="0" w:space="0" w:color="auto"/>
      </w:divBdr>
    </w:div>
    <w:div w:id="1536892551">
      <w:bodyDiv w:val="1"/>
      <w:marLeft w:val="0"/>
      <w:marRight w:val="0"/>
      <w:marTop w:val="0"/>
      <w:marBottom w:val="0"/>
      <w:divBdr>
        <w:top w:val="none" w:sz="0" w:space="0" w:color="auto"/>
        <w:left w:val="none" w:sz="0" w:space="0" w:color="auto"/>
        <w:bottom w:val="none" w:sz="0" w:space="0" w:color="auto"/>
        <w:right w:val="none" w:sz="0" w:space="0" w:color="auto"/>
      </w:divBdr>
    </w:div>
    <w:div w:id="1559974237">
      <w:bodyDiv w:val="1"/>
      <w:marLeft w:val="0"/>
      <w:marRight w:val="0"/>
      <w:marTop w:val="0"/>
      <w:marBottom w:val="0"/>
      <w:divBdr>
        <w:top w:val="none" w:sz="0" w:space="0" w:color="auto"/>
        <w:left w:val="none" w:sz="0" w:space="0" w:color="auto"/>
        <w:bottom w:val="none" w:sz="0" w:space="0" w:color="auto"/>
        <w:right w:val="none" w:sz="0" w:space="0" w:color="auto"/>
      </w:divBdr>
    </w:div>
    <w:div w:id="1653295676">
      <w:bodyDiv w:val="1"/>
      <w:marLeft w:val="0"/>
      <w:marRight w:val="0"/>
      <w:marTop w:val="0"/>
      <w:marBottom w:val="0"/>
      <w:divBdr>
        <w:top w:val="none" w:sz="0" w:space="0" w:color="auto"/>
        <w:left w:val="none" w:sz="0" w:space="0" w:color="auto"/>
        <w:bottom w:val="none" w:sz="0" w:space="0" w:color="auto"/>
        <w:right w:val="none" w:sz="0" w:space="0" w:color="auto"/>
      </w:divBdr>
    </w:div>
    <w:div w:id="1664159299">
      <w:bodyDiv w:val="1"/>
      <w:marLeft w:val="0"/>
      <w:marRight w:val="0"/>
      <w:marTop w:val="0"/>
      <w:marBottom w:val="0"/>
      <w:divBdr>
        <w:top w:val="none" w:sz="0" w:space="0" w:color="auto"/>
        <w:left w:val="none" w:sz="0" w:space="0" w:color="auto"/>
        <w:bottom w:val="none" w:sz="0" w:space="0" w:color="auto"/>
        <w:right w:val="none" w:sz="0" w:space="0" w:color="auto"/>
      </w:divBdr>
    </w:div>
    <w:div w:id="1673335496">
      <w:bodyDiv w:val="1"/>
      <w:marLeft w:val="0"/>
      <w:marRight w:val="0"/>
      <w:marTop w:val="0"/>
      <w:marBottom w:val="0"/>
      <w:divBdr>
        <w:top w:val="none" w:sz="0" w:space="0" w:color="auto"/>
        <w:left w:val="none" w:sz="0" w:space="0" w:color="auto"/>
        <w:bottom w:val="none" w:sz="0" w:space="0" w:color="auto"/>
        <w:right w:val="none" w:sz="0" w:space="0" w:color="auto"/>
      </w:divBdr>
    </w:div>
    <w:div w:id="1731689064">
      <w:bodyDiv w:val="1"/>
      <w:marLeft w:val="0"/>
      <w:marRight w:val="0"/>
      <w:marTop w:val="0"/>
      <w:marBottom w:val="0"/>
      <w:divBdr>
        <w:top w:val="none" w:sz="0" w:space="0" w:color="auto"/>
        <w:left w:val="none" w:sz="0" w:space="0" w:color="auto"/>
        <w:bottom w:val="none" w:sz="0" w:space="0" w:color="auto"/>
        <w:right w:val="none" w:sz="0" w:space="0" w:color="auto"/>
      </w:divBdr>
    </w:div>
    <w:div w:id="1752848753">
      <w:bodyDiv w:val="1"/>
      <w:marLeft w:val="0"/>
      <w:marRight w:val="0"/>
      <w:marTop w:val="0"/>
      <w:marBottom w:val="0"/>
      <w:divBdr>
        <w:top w:val="none" w:sz="0" w:space="0" w:color="auto"/>
        <w:left w:val="none" w:sz="0" w:space="0" w:color="auto"/>
        <w:bottom w:val="none" w:sz="0" w:space="0" w:color="auto"/>
        <w:right w:val="none" w:sz="0" w:space="0" w:color="auto"/>
      </w:divBdr>
    </w:div>
    <w:div w:id="1816334326">
      <w:bodyDiv w:val="1"/>
      <w:marLeft w:val="0"/>
      <w:marRight w:val="0"/>
      <w:marTop w:val="0"/>
      <w:marBottom w:val="0"/>
      <w:divBdr>
        <w:top w:val="none" w:sz="0" w:space="0" w:color="auto"/>
        <w:left w:val="none" w:sz="0" w:space="0" w:color="auto"/>
        <w:bottom w:val="none" w:sz="0" w:space="0" w:color="auto"/>
        <w:right w:val="none" w:sz="0" w:space="0" w:color="auto"/>
      </w:divBdr>
    </w:div>
    <w:div w:id="1825390061">
      <w:bodyDiv w:val="1"/>
      <w:marLeft w:val="0"/>
      <w:marRight w:val="0"/>
      <w:marTop w:val="0"/>
      <w:marBottom w:val="0"/>
      <w:divBdr>
        <w:top w:val="none" w:sz="0" w:space="0" w:color="auto"/>
        <w:left w:val="none" w:sz="0" w:space="0" w:color="auto"/>
        <w:bottom w:val="none" w:sz="0" w:space="0" w:color="auto"/>
        <w:right w:val="none" w:sz="0" w:space="0" w:color="auto"/>
      </w:divBdr>
    </w:div>
    <w:div w:id="1827091166">
      <w:bodyDiv w:val="1"/>
      <w:marLeft w:val="0"/>
      <w:marRight w:val="0"/>
      <w:marTop w:val="0"/>
      <w:marBottom w:val="0"/>
      <w:divBdr>
        <w:top w:val="none" w:sz="0" w:space="0" w:color="auto"/>
        <w:left w:val="none" w:sz="0" w:space="0" w:color="auto"/>
        <w:bottom w:val="none" w:sz="0" w:space="0" w:color="auto"/>
        <w:right w:val="none" w:sz="0" w:space="0" w:color="auto"/>
      </w:divBdr>
    </w:div>
    <w:div w:id="1868594957">
      <w:bodyDiv w:val="1"/>
      <w:marLeft w:val="0"/>
      <w:marRight w:val="0"/>
      <w:marTop w:val="0"/>
      <w:marBottom w:val="0"/>
      <w:divBdr>
        <w:top w:val="none" w:sz="0" w:space="0" w:color="auto"/>
        <w:left w:val="none" w:sz="0" w:space="0" w:color="auto"/>
        <w:bottom w:val="none" w:sz="0" w:space="0" w:color="auto"/>
        <w:right w:val="none" w:sz="0" w:space="0" w:color="auto"/>
      </w:divBdr>
    </w:div>
    <w:div w:id="1869297718">
      <w:bodyDiv w:val="1"/>
      <w:marLeft w:val="0"/>
      <w:marRight w:val="0"/>
      <w:marTop w:val="0"/>
      <w:marBottom w:val="0"/>
      <w:divBdr>
        <w:top w:val="none" w:sz="0" w:space="0" w:color="auto"/>
        <w:left w:val="none" w:sz="0" w:space="0" w:color="auto"/>
        <w:bottom w:val="none" w:sz="0" w:space="0" w:color="auto"/>
        <w:right w:val="none" w:sz="0" w:space="0" w:color="auto"/>
      </w:divBdr>
    </w:div>
    <w:div w:id="1879314065">
      <w:bodyDiv w:val="1"/>
      <w:marLeft w:val="0"/>
      <w:marRight w:val="0"/>
      <w:marTop w:val="0"/>
      <w:marBottom w:val="0"/>
      <w:divBdr>
        <w:top w:val="none" w:sz="0" w:space="0" w:color="auto"/>
        <w:left w:val="none" w:sz="0" w:space="0" w:color="auto"/>
        <w:bottom w:val="none" w:sz="0" w:space="0" w:color="auto"/>
        <w:right w:val="none" w:sz="0" w:space="0" w:color="auto"/>
      </w:divBdr>
    </w:div>
    <w:div w:id="1879930410">
      <w:bodyDiv w:val="1"/>
      <w:marLeft w:val="0"/>
      <w:marRight w:val="0"/>
      <w:marTop w:val="0"/>
      <w:marBottom w:val="0"/>
      <w:divBdr>
        <w:top w:val="none" w:sz="0" w:space="0" w:color="auto"/>
        <w:left w:val="none" w:sz="0" w:space="0" w:color="auto"/>
        <w:bottom w:val="none" w:sz="0" w:space="0" w:color="auto"/>
        <w:right w:val="none" w:sz="0" w:space="0" w:color="auto"/>
      </w:divBdr>
    </w:div>
    <w:div w:id="1929456528">
      <w:bodyDiv w:val="1"/>
      <w:marLeft w:val="0"/>
      <w:marRight w:val="0"/>
      <w:marTop w:val="0"/>
      <w:marBottom w:val="0"/>
      <w:divBdr>
        <w:top w:val="none" w:sz="0" w:space="0" w:color="auto"/>
        <w:left w:val="none" w:sz="0" w:space="0" w:color="auto"/>
        <w:bottom w:val="none" w:sz="0" w:space="0" w:color="auto"/>
        <w:right w:val="none" w:sz="0" w:space="0" w:color="auto"/>
      </w:divBdr>
    </w:div>
    <w:div w:id="1977908597">
      <w:bodyDiv w:val="1"/>
      <w:marLeft w:val="0"/>
      <w:marRight w:val="0"/>
      <w:marTop w:val="0"/>
      <w:marBottom w:val="0"/>
      <w:divBdr>
        <w:top w:val="none" w:sz="0" w:space="0" w:color="auto"/>
        <w:left w:val="none" w:sz="0" w:space="0" w:color="auto"/>
        <w:bottom w:val="none" w:sz="0" w:space="0" w:color="auto"/>
        <w:right w:val="none" w:sz="0" w:space="0" w:color="auto"/>
      </w:divBdr>
    </w:div>
    <w:div w:id="2012022476">
      <w:bodyDiv w:val="1"/>
      <w:marLeft w:val="0"/>
      <w:marRight w:val="0"/>
      <w:marTop w:val="0"/>
      <w:marBottom w:val="0"/>
      <w:divBdr>
        <w:top w:val="none" w:sz="0" w:space="0" w:color="auto"/>
        <w:left w:val="none" w:sz="0" w:space="0" w:color="auto"/>
        <w:bottom w:val="none" w:sz="0" w:space="0" w:color="auto"/>
        <w:right w:val="none" w:sz="0" w:space="0" w:color="auto"/>
      </w:divBdr>
    </w:div>
    <w:div w:id="2015067162">
      <w:bodyDiv w:val="1"/>
      <w:marLeft w:val="0"/>
      <w:marRight w:val="0"/>
      <w:marTop w:val="0"/>
      <w:marBottom w:val="0"/>
      <w:divBdr>
        <w:top w:val="none" w:sz="0" w:space="0" w:color="auto"/>
        <w:left w:val="none" w:sz="0" w:space="0" w:color="auto"/>
        <w:bottom w:val="none" w:sz="0" w:space="0" w:color="auto"/>
        <w:right w:val="none" w:sz="0" w:space="0" w:color="auto"/>
      </w:divBdr>
    </w:div>
    <w:div w:id="2018774396">
      <w:bodyDiv w:val="1"/>
      <w:marLeft w:val="0"/>
      <w:marRight w:val="0"/>
      <w:marTop w:val="0"/>
      <w:marBottom w:val="0"/>
      <w:divBdr>
        <w:top w:val="none" w:sz="0" w:space="0" w:color="auto"/>
        <w:left w:val="none" w:sz="0" w:space="0" w:color="auto"/>
        <w:bottom w:val="none" w:sz="0" w:space="0" w:color="auto"/>
        <w:right w:val="none" w:sz="0" w:space="0" w:color="auto"/>
      </w:divBdr>
    </w:div>
    <w:div w:id="2029984465">
      <w:bodyDiv w:val="1"/>
      <w:marLeft w:val="0"/>
      <w:marRight w:val="0"/>
      <w:marTop w:val="0"/>
      <w:marBottom w:val="0"/>
      <w:divBdr>
        <w:top w:val="none" w:sz="0" w:space="0" w:color="auto"/>
        <w:left w:val="none" w:sz="0" w:space="0" w:color="auto"/>
        <w:bottom w:val="none" w:sz="0" w:space="0" w:color="auto"/>
        <w:right w:val="none" w:sz="0" w:space="0" w:color="auto"/>
      </w:divBdr>
    </w:div>
    <w:div w:id="2034571625">
      <w:bodyDiv w:val="1"/>
      <w:marLeft w:val="0"/>
      <w:marRight w:val="0"/>
      <w:marTop w:val="0"/>
      <w:marBottom w:val="0"/>
      <w:divBdr>
        <w:top w:val="none" w:sz="0" w:space="0" w:color="auto"/>
        <w:left w:val="none" w:sz="0" w:space="0" w:color="auto"/>
        <w:bottom w:val="none" w:sz="0" w:space="0" w:color="auto"/>
        <w:right w:val="none" w:sz="0" w:space="0" w:color="auto"/>
      </w:divBdr>
    </w:div>
    <w:div w:id="20563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2</cp:revision>
  <cp:lastPrinted>2024-02-23T16:55:00Z</cp:lastPrinted>
  <dcterms:created xsi:type="dcterms:W3CDTF">2024-02-24T20:10:00Z</dcterms:created>
  <dcterms:modified xsi:type="dcterms:W3CDTF">2024-02-24T20:10:00Z</dcterms:modified>
</cp:coreProperties>
</file>